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0C4D93">
        <w:rPr>
          <w:b/>
          <w:szCs w:val="24"/>
        </w:rPr>
        <w:t>412</w:t>
      </w:r>
      <w:r w:rsidR="006F4F76">
        <w:rPr>
          <w:b/>
          <w:szCs w:val="24"/>
        </w:rPr>
        <w:t>/2019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>A INSTALAÇÃO DE LIXEIRAS</w:t>
      </w:r>
      <w:r w:rsidR="00E964A7">
        <w:rPr>
          <w:b/>
          <w:szCs w:val="24"/>
        </w:rPr>
        <w:t xml:space="preserve"> E PINTURA DO PONTO</w:t>
      </w:r>
      <w:r>
        <w:rPr>
          <w:b/>
          <w:szCs w:val="24"/>
        </w:rPr>
        <w:t xml:space="preserve"> DE ÔNIBUS</w:t>
      </w:r>
      <w:r w:rsidR="002C2972">
        <w:rPr>
          <w:b/>
          <w:szCs w:val="24"/>
        </w:rPr>
        <w:t xml:space="preserve"> DO BAIRRO</w:t>
      </w:r>
      <w:r w:rsidR="00E964A7">
        <w:rPr>
          <w:b/>
          <w:szCs w:val="24"/>
        </w:rPr>
        <w:t xml:space="preserve"> SÃO FRANCISCO</w:t>
      </w:r>
      <w:r w:rsidR="000C4D93">
        <w:rPr>
          <w:b/>
          <w:szCs w:val="24"/>
        </w:rPr>
        <w:t xml:space="preserve"> </w:t>
      </w:r>
      <w:r>
        <w:rPr>
          <w:b/>
          <w:szCs w:val="24"/>
        </w:rPr>
        <w:t>NO MUNICÍPIO DE SORRISO - MT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E964A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 – MDB</w:t>
      </w:r>
      <w:r w:rsidR="002C2972" w:rsidRPr="00604644">
        <w:rPr>
          <w:b/>
          <w:bCs/>
          <w:color w:val="000000"/>
          <w:szCs w:val="24"/>
        </w:rPr>
        <w:t>, NERE</w:t>
      </w:r>
      <w:r w:rsidR="00AB11C8">
        <w:rPr>
          <w:b/>
          <w:bCs/>
          <w:color w:val="000000"/>
          <w:szCs w:val="24"/>
        </w:rPr>
        <w:t>U BRESOLIN – DEM, ELISA ABRAHÃO</w:t>
      </w:r>
      <w:r w:rsidR="000C4548">
        <w:rPr>
          <w:b/>
          <w:bCs/>
          <w:color w:val="000000"/>
          <w:szCs w:val="24"/>
        </w:rPr>
        <w:t xml:space="preserve"> – PRP</w:t>
      </w:r>
      <w:r w:rsidR="002C2972" w:rsidRPr="00604644">
        <w:rPr>
          <w:b/>
          <w:bCs/>
          <w:color w:val="000000"/>
          <w:szCs w:val="24"/>
        </w:rPr>
        <w:t xml:space="preserve">, TOCO BAGGIO – PSDB e DAMIANI NA TV – PSC, </w:t>
      </w:r>
      <w:r w:rsidR="002C2972" w:rsidRPr="006F4F76">
        <w:rPr>
          <w:bCs/>
          <w:color w:val="000000"/>
          <w:szCs w:val="24"/>
        </w:rPr>
        <w:t>vereadores</w:t>
      </w:r>
      <w:r w:rsidR="002C2972" w:rsidRPr="006F4F76">
        <w:rPr>
          <w:szCs w:val="24"/>
        </w:rPr>
        <w:t xml:space="preserve"> </w:t>
      </w:r>
      <w:r w:rsidR="00F87273" w:rsidRPr="002641E8">
        <w:rPr>
          <w:szCs w:val="24"/>
        </w:rPr>
        <w:t xml:space="preserve">com assento nesta Casa, de conformidade com o Artigo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6F4F76">
        <w:rPr>
          <w:szCs w:val="24"/>
        </w:rPr>
        <w:t>enhor</w:t>
      </w:r>
      <w:r w:rsidR="00F87273">
        <w:rPr>
          <w:szCs w:val="24"/>
        </w:rPr>
        <w:t xml:space="preserve"> </w:t>
      </w:r>
      <w:r w:rsidR="002C2972">
        <w:rPr>
          <w:szCs w:val="24"/>
        </w:rPr>
        <w:t>Ednilson Oliveira,</w:t>
      </w:r>
      <w:r w:rsidR="00F87273">
        <w:rPr>
          <w:szCs w:val="24"/>
        </w:rPr>
        <w:t xml:space="preserve"> Secretário Municipal da Cidade, e ao</w:t>
      </w:r>
      <w:r w:rsidR="00F87273" w:rsidRPr="002641E8">
        <w:rPr>
          <w:szCs w:val="24"/>
        </w:rPr>
        <w:t xml:space="preserve"> S</w:t>
      </w:r>
      <w:r w:rsidR="006F4F76">
        <w:rPr>
          <w:szCs w:val="24"/>
        </w:rPr>
        <w:t>enhor</w:t>
      </w:r>
      <w:r w:rsidR="00F87273" w:rsidRPr="002641E8">
        <w:rPr>
          <w:szCs w:val="24"/>
        </w:rPr>
        <w:t xml:space="preserve"> </w:t>
      </w:r>
      <w:r w:rsidR="002C2972">
        <w:rPr>
          <w:szCs w:val="24"/>
        </w:rPr>
        <w:t>Ac</w:t>
      </w:r>
      <w:r w:rsidR="006F4F76">
        <w:rPr>
          <w:szCs w:val="24"/>
        </w:rPr>
        <w:t>a</w:t>
      </w:r>
      <w:r w:rsidR="002C2972">
        <w:rPr>
          <w:szCs w:val="24"/>
        </w:rPr>
        <w:t>cio Ambrosini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 xml:space="preserve">versando sobre a necessidade de </w:t>
      </w:r>
      <w:r w:rsidR="00F87273">
        <w:rPr>
          <w:b/>
          <w:szCs w:val="24"/>
        </w:rPr>
        <w:t>se instalar lixeiras</w:t>
      </w:r>
      <w:r w:rsidR="000C4548">
        <w:rPr>
          <w:b/>
          <w:szCs w:val="24"/>
        </w:rPr>
        <w:t xml:space="preserve"> e Pintura do ponto</w:t>
      </w:r>
      <w:r w:rsidR="00F87273">
        <w:rPr>
          <w:b/>
          <w:szCs w:val="24"/>
        </w:rPr>
        <w:t xml:space="preserve"> de ônibus</w:t>
      </w:r>
      <w:r w:rsidR="00B17AB8">
        <w:rPr>
          <w:b/>
          <w:szCs w:val="24"/>
        </w:rPr>
        <w:t xml:space="preserve"> do Bairro</w:t>
      </w:r>
      <w:r w:rsidR="005B10A5">
        <w:rPr>
          <w:b/>
          <w:szCs w:val="24"/>
        </w:rPr>
        <w:t xml:space="preserve"> São Francisco</w:t>
      </w:r>
      <w:r w:rsidR="00F87273">
        <w:rPr>
          <w:b/>
          <w:szCs w:val="24"/>
        </w:rPr>
        <w:t xml:space="preserve"> no município de Sorriso – MT.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D07D6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[</w:t>
      </w:r>
      <w:bookmarkStart w:id="0" w:name="_GoBack"/>
      <w:bookmarkEnd w:id="0"/>
    </w:p>
    <w:p w:rsidR="00F87273" w:rsidRDefault="002C2972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como não </w:t>
      </w:r>
      <w:r w:rsidR="000C4548">
        <w:rPr>
          <w:szCs w:val="24"/>
        </w:rPr>
        <w:t>possui lixeiras no ponto</w:t>
      </w:r>
      <w:r>
        <w:rPr>
          <w:szCs w:val="24"/>
        </w:rPr>
        <w:t xml:space="preserve"> de ônibus do referido bairro, os usuários acabam jogando lixo no chão, deixando o bairro sujo e prejudicando os moradores locais</w:t>
      </w:r>
      <w:r w:rsidR="006F4F76">
        <w:rPr>
          <w:szCs w:val="24"/>
        </w:rPr>
        <w:t>;</w:t>
      </w:r>
    </w:p>
    <w:p w:rsidR="002C2972" w:rsidRDefault="002C2972" w:rsidP="00F87273">
      <w:pPr>
        <w:spacing w:after="0" w:line="240" w:lineRule="auto"/>
        <w:ind w:firstLine="1418"/>
        <w:jc w:val="both"/>
        <w:rPr>
          <w:szCs w:val="24"/>
        </w:rPr>
      </w:pP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além da sujeira o lixo causa a p</w:t>
      </w:r>
      <w:r w:rsidR="006F4F76">
        <w:rPr>
          <w:szCs w:val="24"/>
        </w:rPr>
        <w:t>roliferação de inúmeras doenças;</w:t>
      </w: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2C2972" w:rsidP="002C29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instalação de lixeiras, estaremos contribuindo para a limpeza dos bai</w:t>
      </w:r>
      <w:r w:rsidR="006F4F76">
        <w:rPr>
          <w:szCs w:val="24"/>
        </w:rPr>
        <w:t>rros e o bem comum da sociedade.</w:t>
      </w: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</w:p>
    <w:p w:rsidR="002C2972" w:rsidRDefault="002C2972" w:rsidP="002C29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do exp</w:t>
      </w:r>
      <w:r w:rsidR="00012B27">
        <w:rPr>
          <w:szCs w:val="24"/>
        </w:rPr>
        <w:t xml:space="preserve">osto acima mencionado e de esta </w:t>
      </w:r>
      <w:r>
        <w:rPr>
          <w:szCs w:val="24"/>
        </w:rPr>
        <w:t>ser uma reinvindicação dos mora</w:t>
      </w:r>
      <w:r w:rsidR="000C4548">
        <w:rPr>
          <w:szCs w:val="24"/>
        </w:rPr>
        <w:t>dores dos bairros e usuários do ponto</w:t>
      </w:r>
      <w:r>
        <w:rPr>
          <w:szCs w:val="24"/>
        </w:rPr>
        <w:t xml:space="preserve"> de ônibus, torna-se necessá</w:t>
      </w:r>
      <w:r w:rsidR="000C4548">
        <w:rPr>
          <w:szCs w:val="24"/>
        </w:rPr>
        <w:t>ria a instalação de lixeiras e Pintura no ponto de ônibus do Bairro São Francisco</w:t>
      </w:r>
      <w:r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F4F76" w:rsidRDefault="006F4F7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Câmara Municipal de Sor</w:t>
      </w:r>
      <w:r w:rsidR="000C4548">
        <w:rPr>
          <w:szCs w:val="24"/>
        </w:rPr>
        <w:t xml:space="preserve">riso, Estado de Mato Grosso, em 05 </w:t>
      </w:r>
      <w:r w:rsidR="002C2972">
        <w:rPr>
          <w:szCs w:val="24"/>
        </w:rPr>
        <w:t xml:space="preserve">de </w:t>
      </w:r>
      <w:r w:rsidR="000C4D93">
        <w:rPr>
          <w:szCs w:val="24"/>
        </w:rPr>
        <w:t>j</w:t>
      </w:r>
      <w:r w:rsidR="000C4548">
        <w:rPr>
          <w:szCs w:val="24"/>
        </w:rPr>
        <w:t>unho</w:t>
      </w:r>
      <w:r w:rsidR="002C2972">
        <w:rPr>
          <w:szCs w:val="24"/>
        </w:rPr>
        <w:t xml:space="preserve"> de 2019.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0C4D93" w:rsidRPr="002641E8" w:rsidRDefault="000C4D9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2C2972" w:rsidRPr="00604644" w:rsidTr="00F83106">
        <w:tc>
          <w:tcPr>
            <w:tcW w:w="9570" w:type="dxa"/>
            <w:shd w:val="clear" w:color="auto" w:fill="auto"/>
          </w:tcPr>
          <w:p w:rsidR="002C2972" w:rsidRPr="00604644" w:rsidRDefault="000C4548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</w:tc>
      </w:tr>
      <w:tr w:rsidR="002C2972" w:rsidRPr="00604644" w:rsidTr="00F83106">
        <w:tc>
          <w:tcPr>
            <w:tcW w:w="9570" w:type="dxa"/>
            <w:shd w:val="clear" w:color="auto" w:fill="auto"/>
          </w:tcPr>
          <w:p w:rsidR="002C2972" w:rsidRPr="00604644" w:rsidRDefault="000C4548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2C2972" w:rsidRPr="00604644" w:rsidRDefault="002C2972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2C2972" w:rsidRPr="00604644" w:rsidTr="00F83106">
              <w:tc>
                <w:tcPr>
                  <w:tcW w:w="4747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NEREU BRESOLIN</w:t>
                  </w:r>
                </w:p>
                <w:p w:rsidR="002C2972" w:rsidRPr="00604644" w:rsidRDefault="000C4D93" w:rsidP="000C4D93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  <w:r w:rsidR="002C2972"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DEM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48" w:type="dxa"/>
                  <w:shd w:val="clear" w:color="auto" w:fill="auto"/>
                </w:tcPr>
                <w:p w:rsidR="002C2972" w:rsidRPr="00604644" w:rsidRDefault="000C4548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ELISA ABRAHÃO</w:t>
                  </w:r>
                </w:p>
                <w:p w:rsidR="002C2972" w:rsidRPr="00604644" w:rsidRDefault="000C4548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Vereadora PRP</w:t>
                  </w:r>
                </w:p>
              </w:tc>
            </w:tr>
            <w:tr w:rsidR="002C2972" w:rsidRPr="00604644" w:rsidTr="00F83106">
              <w:tc>
                <w:tcPr>
                  <w:tcW w:w="4747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TOCO BAGGIO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4748" w:type="dxa"/>
                  <w:shd w:val="clear" w:color="auto" w:fill="auto"/>
                </w:tcPr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DAMIANI NA TV</w:t>
                  </w:r>
                </w:p>
                <w:p w:rsidR="002C2972" w:rsidRPr="00604644" w:rsidRDefault="002C2972" w:rsidP="00F83106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46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PSC</w:t>
                  </w:r>
                </w:p>
              </w:tc>
            </w:tr>
          </w:tbl>
          <w:p w:rsidR="002C2972" w:rsidRPr="00604644" w:rsidRDefault="002C2972" w:rsidP="00F8310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7273" w:rsidRPr="002641E8" w:rsidRDefault="00F87273" w:rsidP="002C2972">
      <w:pPr>
        <w:spacing w:after="0" w:line="240" w:lineRule="auto"/>
        <w:jc w:val="both"/>
        <w:rPr>
          <w:szCs w:val="24"/>
        </w:rPr>
      </w:pPr>
    </w:p>
    <w:p w:rsidR="0051743A" w:rsidRDefault="0051743A"/>
    <w:sectPr w:rsidR="0051743A" w:rsidSect="006F4F76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2B27"/>
    <w:rsid w:val="000C4548"/>
    <w:rsid w:val="000C4D93"/>
    <w:rsid w:val="00111487"/>
    <w:rsid w:val="00144AA7"/>
    <w:rsid w:val="00255B9B"/>
    <w:rsid w:val="002C2972"/>
    <w:rsid w:val="00402C85"/>
    <w:rsid w:val="00405821"/>
    <w:rsid w:val="00430796"/>
    <w:rsid w:val="00442EAE"/>
    <w:rsid w:val="0051743A"/>
    <w:rsid w:val="005B10A5"/>
    <w:rsid w:val="0065712D"/>
    <w:rsid w:val="006F4F76"/>
    <w:rsid w:val="0087529F"/>
    <w:rsid w:val="00982C01"/>
    <w:rsid w:val="00AB11C8"/>
    <w:rsid w:val="00B17AB8"/>
    <w:rsid w:val="00B20DE0"/>
    <w:rsid w:val="00E04E56"/>
    <w:rsid w:val="00E964A7"/>
    <w:rsid w:val="00F87273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2019-06-07T13:08:00Z</cp:lastPrinted>
  <dcterms:created xsi:type="dcterms:W3CDTF">2019-06-05T15:50:00Z</dcterms:created>
  <dcterms:modified xsi:type="dcterms:W3CDTF">2019-06-07T13:24:00Z</dcterms:modified>
</cp:coreProperties>
</file>