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1CCEE320" w:rsidR="00BE0C33" w:rsidRPr="000C2F37" w:rsidRDefault="00405987" w:rsidP="000C2F3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982/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Default="00BE0C33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0C2F37" w:rsidRDefault="000C2F37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682C8B09" w:rsidR="001F42DB" w:rsidRPr="000C2F37" w:rsidRDefault="00405987" w:rsidP="000C2F37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707A5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PODER EXECUTIVO MUNICIPAL A FORMALIZAÇÃO DE UM PROGRAMA DE PARCERIA PÚBLICO-PRIVADA COM UNIVERSIDADES QUE TENHAM O CURSO</w:t>
      </w:r>
      <w:r w:rsidR="000A127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PSICOLOGIA</w:t>
      </w: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Default="00BE0C33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0C2F37" w:rsidRDefault="000C2F37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20430304" w:rsidR="0095448F" w:rsidRPr="000C2F37" w:rsidRDefault="00405987" w:rsidP="000C2F3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F37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AC55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405987">
        <w:rPr>
          <w:rFonts w:ascii="Times New Roman" w:hAnsi="Times New Roman" w:cs="Times New Roman"/>
          <w:bCs/>
          <w:color w:val="000000"/>
          <w:sz w:val="22"/>
          <w:szCs w:val="22"/>
        </w:rPr>
        <w:t>assinados, com</w:t>
      </w:r>
      <w:r w:rsidR="00BE0C33" w:rsidRPr="00405987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</w:t>
      </w:r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Expediente seja encaminhado ao Exmo. Senhor Ari </w:t>
      </w:r>
      <w:proofErr w:type="spellStart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, Prefeito </w:t>
      </w:r>
      <w:bookmarkStart w:id="0" w:name="_GoBack"/>
      <w:bookmarkEnd w:id="0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Municipal</w:t>
      </w:r>
      <w:r w:rsidR="003604F4" w:rsidRPr="000C2F3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A4CF2">
        <w:rPr>
          <w:rFonts w:ascii="Times New Roman" w:hAnsi="Times New Roman" w:cs="Times New Roman"/>
          <w:sz w:val="22"/>
          <w:szCs w:val="22"/>
        </w:rPr>
        <w:t xml:space="preserve"> Educação e Cultura</w:t>
      </w:r>
      <w:r w:rsidR="003547B4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922B16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0A4CF2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="005873A5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0C2F37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0C2F37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07A53">
        <w:rPr>
          <w:rFonts w:ascii="Times New Roman" w:hAnsi="Times New Roman" w:cs="Times New Roman"/>
          <w:b/>
          <w:sz w:val="22"/>
          <w:szCs w:val="22"/>
        </w:rPr>
        <w:t>formalizar um programa de parceria público-privada com Unive</w:t>
      </w:r>
      <w:r w:rsidR="000A1270">
        <w:rPr>
          <w:rFonts w:ascii="Times New Roman" w:hAnsi="Times New Roman" w:cs="Times New Roman"/>
          <w:b/>
          <w:sz w:val="22"/>
          <w:szCs w:val="22"/>
        </w:rPr>
        <w:t>rsidades que tenham o curso de p</w:t>
      </w:r>
      <w:r w:rsidR="00707A53">
        <w:rPr>
          <w:rFonts w:ascii="Times New Roman" w:hAnsi="Times New Roman" w:cs="Times New Roman"/>
          <w:b/>
          <w:sz w:val="22"/>
          <w:szCs w:val="22"/>
        </w:rPr>
        <w:t>sicologia</w:t>
      </w:r>
      <w:r w:rsidR="000373FF" w:rsidRPr="000C2F37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0C2F37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63E6B8E3" w:rsidR="005E548C" w:rsidRDefault="005E548C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4FB81B" w14:textId="77777777" w:rsidR="00AC555A" w:rsidRPr="000C2F37" w:rsidRDefault="00AC555A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0C2F37" w:rsidRDefault="00405987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0C2F37" w:rsidRDefault="00B84EB0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1592B" w14:textId="1F79342B" w:rsidR="00A90602" w:rsidRDefault="00405987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 referida indicação </w:t>
      </w:r>
      <w:r w:rsidR="000A1270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visa </w:t>
      </w:r>
      <w:r w:rsidR="000A1270">
        <w:rPr>
          <w:rFonts w:ascii="Times New Roman" w:eastAsia="Calibri" w:hAnsi="Times New Roman" w:cs="Times New Roman"/>
          <w:sz w:val="22"/>
          <w:szCs w:val="22"/>
          <w:lang w:eastAsia="en-US"/>
        </w:rPr>
        <w:t>a disponibilização de profissionais de psicologia para as UBS (Unidades Básicas de Saúde), para atendimento individual ou em grupo</w:t>
      </w:r>
      <w:r w:rsidR="00C0568D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07D31B29" w14:textId="48C59696" w:rsidR="00C0568D" w:rsidRDefault="00C0568D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60FBF6F" w14:textId="5368CECE" w:rsidR="00A90602" w:rsidRPr="000C2F37" w:rsidRDefault="00405987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com a implantação deste programa as UBS poderão contar com profissionais da área da psicologia para tratar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de pacientes com distúrbios oriundos ora pela pandemia do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Coronavírus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>, ora por casos decorrentes de outros fatores;</w:t>
      </w:r>
    </w:p>
    <w:p w14:paraId="0A21783B" w14:textId="77777777" w:rsidR="000C2F37" w:rsidRPr="000C2F37" w:rsidRDefault="000C2F37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DA25E24" w14:textId="3A3648B7" w:rsidR="00B84EB0" w:rsidRPr="000C2F37" w:rsidRDefault="00405987" w:rsidP="00AC555A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</w:t>
      </w:r>
      <w:r w:rsidR="00A90602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, razão porque, faz-se necessária a presente indicação.</w:t>
      </w:r>
    </w:p>
    <w:p w14:paraId="492A1CF3" w14:textId="77777777" w:rsidR="000B04BB" w:rsidRPr="000C2F37" w:rsidRDefault="000B04BB" w:rsidP="00AC555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7C13E5B" w14:textId="7B9D325C" w:rsidR="000C2F37" w:rsidRDefault="0040598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E06B48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="00FE7925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0C2F3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8D0BA1F" w14:textId="23D5D356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195578" w14:textId="77777777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8B77B3" w14:textId="77777777" w:rsidR="000C2F37" w:rsidRP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0C2F37" w:rsidRDefault="00427FF9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136BE0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Default="0040598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Default="000C2F3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0C2F37" w:rsidRDefault="0040598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0C2F37" w:rsidRDefault="0040598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0C2F37" w:rsidRDefault="0040598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MARLON 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ZANELLA</w:t>
            </w:r>
          </w:p>
          <w:p w14:paraId="4E544503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0C2F37" w:rsidRDefault="00427FF9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6BE0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0C2F37" w:rsidRDefault="0040598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136BE0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0C2F37" w:rsidRDefault="00405987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0C2F37" w:rsidRDefault="000D49C4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0C2F37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6881"/>
    <w:rsid w:val="000373FF"/>
    <w:rsid w:val="00091477"/>
    <w:rsid w:val="000A1270"/>
    <w:rsid w:val="000A4CF2"/>
    <w:rsid w:val="000B04BB"/>
    <w:rsid w:val="000B6A6A"/>
    <w:rsid w:val="000C2F37"/>
    <w:rsid w:val="000D49C4"/>
    <w:rsid w:val="0011445E"/>
    <w:rsid w:val="00136BE0"/>
    <w:rsid w:val="00144E36"/>
    <w:rsid w:val="00156801"/>
    <w:rsid w:val="001F1585"/>
    <w:rsid w:val="001F2531"/>
    <w:rsid w:val="001F42DB"/>
    <w:rsid w:val="0023589C"/>
    <w:rsid w:val="00236A68"/>
    <w:rsid w:val="002401A2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05987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E511D"/>
    <w:rsid w:val="00A124A8"/>
    <w:rsid w:val="00A23E06"/>
    <w:rsid w:val="00A53D3F"/>
    <w:rsid w:val="00A816B3"/>
    <w:rsid w:val="00A90602"/>
    <w:rsid w:val="00AA08AB"/>
    <w:rsid w:val="00AA5328"/>
    <w:rsid w:val="00AC555A"/>
    <w:rsid w:val="00AF3D70"/>
    <w:rsid w:val="00B24369"/>
    <w:rsid w:val="00B353E4"/>
    <w:rsid w:val="00B84EB0"/>
    <w:rsid w:val="00BC7011"/>
    <w:rsid w:val="00BD3124"/>
    <w:rsid w:val="00BD4B9B"/>
    <w:rsid w:val="00BE0C33"/>
    <w:rsid w:val="00BE5D52"/>
    <w:rsid w:val="00BF5030"/>
    <w:rsid w:val="00C048C5"/>
    <w:rsid w:val="00C0568D"/>
    <w:rsid w:val="00C24AD4"/>
    <w:rsid w:val="00C4182C"/>
    <w:rsid w:val="00C4480A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E06B4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9C73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2021-09-13T12:22:00Z</cp:lastPrinted>
  <dcterms:created xsi:type="dcterms:W3CDTF">2021-09-16T15:04:00Z</dcterms:created>
  <dcterms:modified xsi:type="dcterms:W3CDTF">2021-09-27T16:21:00Z</dcterms:modified>
</cp:coreProperties>
</file>