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5A3E5" w14:textId="296898E3" w:rsidR="00AE505C" w:rsidRPr="00DC01E4" w:rsidRDefault="0017126F" w:rsidP="0091523F">
      <w:pPr>
        <w:tabs>
          <w:tab w:val="left" w:pos="3402"/>
          <w:tab w:val="left" w:pos="6491"/>
        </w:tabs>
        <w:ind w:right="-1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91523F">
        <w:rPr>
          <w:rFonts w:ascii="Times New Roman" w:hAnsi="Times New Roman" w:cs="Times New Roman"/>
          <w:b/>
          <w:sz w:val="24"/>
          <w:szCs w:val="24"/>
        </w:rPr>
        <w:t>026</w:t>
      </w:r>
      <w:r w:rsidR="00582895">
        <w:rPr>
          <w:rFonts w:ascii="Times New Roman" w:hAnsi="Times New Roman" w:cs="Times New Roman"/>
          <w:b/>
          <w:sz w:val="24"/>
          <w:szCs w:val="24"/>
        </w:rPr>
        <w:t>/2024</w:t>
      </w:r>
    </w:p>
    <w:p w14:paraId="143D8D58" w14:textId="77777777" w:rsidR="00AE505C" w:rsidRPr="00DC01E4" w:rsidRDefault="00AE505C" w:rsidP="00AE505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6413E8" w14:textId="77777777" w:rsidR="00AE505C" w:rsidRPr="00DC01E4" w:rsidRDefault="00AE505C" w:rsidP="00AE505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BDBA85" w14:textId="389D35FC" w:rsidR="00582895" w:rsidRDefault="0017126F" w:rsidP="0091523F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>
        <w:rPr>
          <w:rFonts w:ascii="Times New Roman" w:hAnsi="Times New Roman" w:cs="Times New Roman"/>
          <w:b/>
          <w:sz w:val="24"/>
          <w:szCs w:val="24"/>
        </w:rPr>
        <w:t>A IMPLANTAÇÃO DE PROGRAMA DE APOIO AOS OBESOS MÓRBIDOS QUE ESTEJAM INSCRITOS PARA REALIZAR CIRURGIA DE REDUÇÃO DE ESTÔMAGO EM UNIDADES DE SAÚDE DO MUNICÍPIO DE SORRISO-MT.</w:t>
      </w:r>
    </w:p>
    <w:p w14:paraId="49677D08" w14:textId="77777777" w:rsidR="00582895" w:rsidRDefault="00582895" w:rsidP="0091523F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FC67E" w14:textId="77777777" w:rsidR="00582895" w:rsidRDefault="00582895" w:rsidP="0091523F">
      <w:pPr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17DB4" w14:textId="7171D34B" w:rsidR="00AE505C" w:rsidRPr="00DC01E4" w:rsidRDefault="0017126F" w:rsidP="0091523F">
      <w:pPr>
        <w:tabs>
          <w:tab w:val="left" w:pos="1418"/>
        </w:tabs>
        <w:ind w:right="-1" w:firstLine="340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C01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IAGO MELLA – PODEMOS </w:t>
      </w:r>
      <w:r w:rsidRPr="00DC01E4">
        <w:rPr>
          <w:rFonts w:ascii="Times New Roman" w:hAnsi="Times New Roman" w:cs="Times New Roman"/>
          <w:sz w:val="24"/>
          <w:szCs w:val="24"/>
        </w:rPr>
        <w:t>e vereadores abaixo</w:t>
      </w:r>
      <w:r w:rsidRPr="00DC0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1E4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artigo 115 do Regimento Interno, requerem à Mesa que este expediente seja encaminhado ao Exmo. Senhor Ari Lafin, Prefeito Municipal de Sorriso e a </w:t>
      </w:r>
      <w:r>
        <w:rPr>
          <w:rFonts w:ascii="Times New Roman" w:hAnsi="Times New Roman" w:cs="Times New Roman"/>
          <w:sz w:val="24"/>
          <w:szCs w:val="24"/>
        </w:rPr>
        <w:t xml:space="preserve">Secretaria Municipal de </w:t>
      </w:r>
      <w:r w:rsidR="00582895">
        <w:rPr>
          <w:rFonts w:ascii="Times New Roman" w:hAnsi="Times New Roman" w:cs="Times New Roman"/>
          <w:sz w:val="24"/>
          <w:szCs w:val="24"/>
        </w:rPr>
        <w:t>Saúde e Saneamento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01E4">
        <w:rPr>
          <w:rFonts w:ascii="Times New Roman" w:hAnsi="Times New Roman" w:cs="Times New Roman"/>
          <w:b/>
          <w:sz w:val="24"/>
          <w:szCs w:val="24"/>
        </w:rPr>
        <w:t>versando</w:t>
      </w:r>
      <w:r w:rsidRPr="00DC01E4">
        <w:rPr>
          <w:rFonts w:ascii="Times New Roman" w:hAnsi="Times New Roman" w:cs="Times New Roman"/>
          <w:b/>
          <w:sz w:val="24"/>
          <w:szCs w:val="24"/>
        </w:rPr>
        <w:t xml:space="preserve"> sobre </w:t>
      </w:r>
      <w:r>
        <w:rPr>
          <w:rFonts w:ascii="Times New Roman" w:hAnsi="Times New Roman" w:cs="Times New Roman"/>
          <w:b/>
          <w:sz w:val="24"/>
          <w:szCs w:val="24"/>
        </w:rPr>
        <w:t xml:space="preserve">a necessidade </w:t>
      </w:r>
      <w:r w:rsidR="00582895">
        <w:rPr>
          <w:rFonts w:ascii="Times New Roman" w:hAnsi="Times New Roman" w:cs="Times New Roman"/>
          <w:b/>
          <w:sz w:val="24"/>
          <w:szCs w:val="24"/>
        </w:rPr>
        <w:t>de implantação de Programa de Apoio aos Obesos Mórbidos que estejam inscritos para realizar cirurgia de redução de estômago em unidades de Saúde do município de Sorriso-MT.</w:t>
      </w:r>
    </w:p>
    <w:p w14:paraId="00E03737" w14:textId="77777777" w:rsidR="00AE505C" w:rsidRDefault="00AE505C" w:rsidP="0091523F">
      <w:pPr>
        <w:ind w:right="-1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D3964E6" w14:textId="77777777" w:rsidR="00D144F8" w:rsidRPr="00DC01E4" w:rsidRDefault="00D144F8" w:rsidP="0091523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B2DDC5" w14:textId="77777777" w:rsidR="00AE505C" w:rsidRPr="00DC01E4" w:rsidRDefault="0017126F" w:rsidP="0091523F"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4CF2AF86" w14:textId="77777777" w:rsidR="00AE505C" w:rsidRPr="00DC01E4" w:rsidRDefault="0017126F" w:rsidP="0091523F">
      <w:pPr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1E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15448EAC" w14:textId="6B1B691E" w:rsidR="00AE505C" w:rsidRPr="00DC01E4" w:rsidRDefault="0017126F" w:rsidP="0091523F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é </w:t>
      </w:r>
      <w:r w:rsidRPr="00DC01E4">
        <w:rPr>
          <w:rFonts w:ascii="Times New Roman" w:hAnsi="Times New Roman" w:cs="Times New Roman"/>
          <w:sz w:val="24"/>
          <w:szCs w:val="24"/>
          <w:shd w:val="clear" w:color="auto" w:fill="FFFFFF"/>
        </w:rPr>
        <w:t>assegurado ao Vereador promover, perante quaisquer autoridades, entidades ou órgãos da administração Municipal, direta ou indireta e fundacional, os interesses públicos ou reivindicações coletivas de âmbito Municipal ou das comunidades representadas, poden</w:t>
      </w:r>
      <w:r w:rsidRPr="00DC01E4">
        <w:rPr>
          <w:rFonts w:ascii="Times New Roman" w:hAnsi="Times New Roman" w:cs="Times New Roman"/>
          <w:sz w:val="24"/>
          <w:szCs w:val="24"/>
          <w:shd w:val="clear" w:color="auto" w:fill="FFFFFF"/>
        </w:rPr>
        <w:t>do requerer, no mesmo sentido, a atenção de autoridades Federais ou Estaduais (Art. 244, inciso V, do Regimento Interno, da Câmara Municipal de Sorriso);</w:t>
      </w:r>
    </w:p>
    <w:p w14:paraId="02221655" w14:textId="77777777" w:rsidR="00AE505C" w:rsidRPr="00DC01E4" w:rsidRDefault="00AE505C" w:rsidP="0091523F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BB5369" w14:textId="2FFF5201" w:rsidR="003529C6" w:rsidRDefault="0017126F" w:rsidP="0091523F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C01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</w:t>
      </w:r>
      <w:r w:rsidR="00B26667">
        <w:rPr>
          <w:rFonts w:ascii="Times New Roman" w:hAnsi="Times New Roman" w:cs="Times New Roman"/>
          <w:sz w:val="24"/>
          <w:szCs w:val="24"/>
          <w:shd w:val="clear" w:color="auto" w:fill="FFFFFF"/>
        </w:rPr>
        <w:t>que os benefícios apresentados pela cirurgia bariátrica vão além da grande perda de peso e estão relacionados com a melhoria das doenças associadas à obesidade, como diabetes, hipertensão arterial, insuficiência cardíaca, apneia do sono, artropatias</w:t>
      </w:r>
      <w:r w:rsidR="006711A0">
        <w:rPr>
          <w:rFonts w:ascii="Times New Roman" w:hAnsi="Times New Roman" w:cs="Times New Roman"/>
          <w:sz w:val="24"/>
          <w:szCs w:val="24"/>
          <w:shd w:val="clear" w:color="auto" w:fill="FFFFFF"/>
        </w:rPr>
        <w:t>, sem deixar de mencionar as vantagens em relação ao aspecto emocional do paciente, com aumento da autoestima e redução do risco de depressão, fatores que permitirão maior interação social e mobilidade.</w:t>
      </w:r>
    </w:p>
    <w:p w14:paraId="37F793C6" w14:textId="77777777" w:rsidR="006711A0" w:rsidRDefault="006711A0" w:rsidP="0091523F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052D1B" w14:textId="2B6C46EB" w:rsidR="006711A0" w:rsidRDefault="0017126F" w:rsidP="0091523F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a espera da fase de pré-cirurgia não é tranquila, é a fase de acompanhamento e controle da pressão cardíaca da realização de proce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dimentos básicos de perda de peso e da prática de fisioterapia. Procedimentos estes que uma pessoa com estas características não consegue seguir sem auxílio médico.</w:t>
      </w:r>
    </w:p>
    <w:p w14:paraId="772CA794" w14:textId="77777777" w:rsidR="00DA29EB" w:rsidRDefault="00DA29EB" w:rsidP="0091523F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6BA38B" w14:textId="47F857A4" w:rsidR="00DA29EB" w:rsidRPr="00555ECA" w:rsidRDefault="0017126F" w:rsidP="0091523F">
      <w:pPr>
        <w:tabs>
          <w:tab w:val="left" w:pos="1418"/>
        </w:tabs>
        <w:ind w:right="-1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5ECA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objetivo do Projeto é criar</w:t>
      </w:r>
      <w:r w:rsidR="00555ECA" w:rsidRPr="00555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local físico com condições</w:t>
      </w:r>
      <w:r w:rsidRPr="00555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apoio imediato e efetivo ao</w:t>
      </w:r>
      <w:r w:rsidR="00555ECA" w:rsidRPr="00555EC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555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paciente</w:t>
      </w:r>
      <w:r w:rsidR="00555ECA" w:rsidRPr="00555EC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555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obesidade já em fase pré-operatória (inscrito para cirurgia)</w:t>
      </w:r>
      <w:r w:rsidR="00555ECA" w:rsidRPr="00555E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Estudos mostram que, além dos benefícios proporcionados por esse tipo de intervenção a cirurgia bariátrica também pode acarretar complicações, entre elas, deficiências nutricionais e </w:t>
      </w:r>
      <w:bookmarkStart w:id="0" w:name="_GoBack"/>
      <w:bookmarkEnd w:id="0"/>
      <w:r w:rsidR="00555ECA" w:rsidRPr="00555ECA">
        <w:rPr>
          <w:rFonts w:ascii="Times New Roman" w:hAnsi="Times New Roman" w:cs="Times New Roman"/>
          <w:sz w:val="24"/>
          <w:szCs w:val="24"/>
          <w:shd w:val="clear" w:color="auto" w:fill="FFFFFF"/>
        </w:rPr>
        <w:t>síndrome de dumping (</w:t>
      </w:r>
      <w:r w:rsidR="00555ECA" w:rsidRPr="00555ECA">
        <w:rPr>
          <w:rFonts w:ascii="Times New Roman" w:hAnsi="Times New Roman" w:cs="Times New Roman"/>
          <w:sz w:val="24"/>
          <w:szCs w:val="24"/>
        </w:rPr>
        <w:t>síndrome decorrente da ingestão de alimentos em sua maioria ricos em açúcar</w:t>
      </w:r>
      <w:r w:rsidR="00555ECA" w:rsidRPr="00555ECA">
        <w:rPr>
          <w:rFonts w:ascii="Times New Roman" w:hAnsi="Times New Roman" w:cs="Times New Roman"/>
          <w:sz w:val="24"/>
          <w:szCs w:val="24"/>
          <w:shd w:val="clear" w:color="auto" w:fill="FFFFFF"/>
        </w:rPr>
        <w:t>). Com o acompanhamento nutricional pré-operatório é possível realizar avaliação e educação nutricional, corrigir possíveis desvios de comportamento alimentar e fornecer cuidados necessários ao paciente em longo prazo, minimizando assim o risco dessas complicações.</w:t>
      </w:r>
    </w:p>
    <w:p w14:paraId="3D32482E" w14:textId="77777777" w:rsidR="00EC2CDA" w:rsidRDefault="00EC2CDA" w:rsidP="0091523F">
      <w:pPr>
        <w:tabs>
          <w:tab w:val="left" w:pos="1418"/>
        </w:tabs>
        <w:ind w:right="-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78294E8" w14:textId="77777777" w:rsidR="00555ECA" w:rsidRDefault="00555ECA" w:rsidP="00555ECA">
      <w:pPr>
        <w:tabs>
          <w:tab w:val="left" w:pos="1418"/>
        </w:tabs>
        <w:ind w:right="-852"/>
        <w:rPr>
          <w:rFonts w:ascii="Times New Roman" w:hAnsi="Times New Roman" w:cs="Times New Roman"/>
          <w:sz w:val="24"/>
          <w:szCs w:val="24"/>
        </w:rPr>
      </w:pPr>
    </w:p>
    <w:p w14:paraId="4124D7EA" w14:textId="77777777" w:rsidR="00EC2CDA" w:rsidRDefault="00EC2CDA" w:rsidP="00DC01E4">
      <w:pPr>
        <w:tabs>
          <w:tab w:val="left" w:pos="1418"/>
        </w:tabs>
        <w:ind w:right="-852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75BF6675" w14:textId="77777777" w:rsidR="0091523F" w:rsidRDefault="0091523F" w:rsidP="0091523F">
      <w:pPr>
        <w:shd w:val="clear" w:color="auto" w:fill="FFFFFF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25A486AF" w14:textId="0F6A22A2" w:rsidR="00AE505C" w:rsidRPr="00DC01E4" w:rsidRDefault="0017126F" w:rsidP="0091523F">
      <w:pPr>
        <w:shd w:val="clear" w:color="auto" w:fill="FFFFFF"/>
        <w:tabs>
          <w:tab w:val="left" w:pos="1418"/>
        </w:tabs>
        <w:ind w:firstLine="1418"/>
        <w:rPr>
          <w:rFonts w:ascii="Times New Roman" w:hAnsi="Times New Roman" w:cs="Times New Roman"/>
          <w:sz w:val="24"/>
          <w:szCs w:val="24"/>
        </w:rPr>
      </w:pPr>
      <w:r w:rsidRPr="00DC01E4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D5211">
        <w:rPr>
          <w:rFonts w:ascii="Times New Roman" w:hAnsi="Times New Roman" w:cs="Times New Roman"/>
          <w:sz w:val="24"/>
          <w:szCs w:val="24"/>
        </w:rPr>
        <w:t>01</w:t>
      </w:r>
      <w:r w:rsidRPr="00DC01E4">
        <w:rPr>
          <w:rFonts w:ascii="Times New Roman" w:hAnsi="Times New Roman" w:cs="Times New Roman"/>
          <w:sz w:val="24"/>
          <w:szCs w:val="24"/>
        </w:rPr>
        <w:t xml:space="preserve"> de </w:t>
      </w:r>
      <w:r w:rsidR="006D5211">
        <w:rPr>
          <w:rFonts w:ascii="Times New Roman" w:hAnsi="Times New Roman" w:cs="Times New Roman"/>
          <w:sz w:val="24"/>
          <w:szCs w:val="24"/>
        </w:rPr>
        <w:t>fevereiro</w:t>
      </w:r>
      <w:r w:rsidRPr="00DC01E4">
        <w:rPr>
          <w:rFonts w:ascii="Times New Roman" w:hAnsi="Times New Roman" w:cs="Times New Roman"/>
          <w:sz w:val="24"/>
          <w:szCs w:val="24"/>
        </w:rPr>
        <w:t xml:space="preserve"> de 202</w:t>
      </w:r>
      <w:r w:rsidR="006D5211">
        <w:rPr>
          <w:rFonts w:ascii="Times New Roman" w:hAnsi="Times New Roman" w:cs="Times New Roman"/>
          <w:sz w:val="24"/>
          <w:szCs w:val="24"/>
        </w:rPr>
        <w:t>4</w:t>
      </w:r>
      <w:r w:rsidRPr="00DC01E4">
        <w:rPr>
          <w:rFonts w:ascii="Times New Roman" w:hAnsi="Times New Roman" w:cs="Times New Roman"/>
          <w:sz w:val="24"/>
          <w:szCs w:val="24"/>
        </w:rPr>
        <w:t>.</w:t>
      </w:r>
    </w:p>
    <w:p w14:paraId="33CFB2BA" w14:textId="77777777" w:rsidR="00AE505C" w:rsidRPr="00DC01E4" w:rsidRDefault="00AE505C" w:rsidP="00AE505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086A87" w14:textId="77777777" w:rsidR="00AE505C" w:rsidRPr="00DC01E4" w:rsidRDefault="00AE505C" w:rsidP="00AE505C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B9887" w14:textId="77777777" w:rsidR="00AE505C" w:rsidRPr="00DC01E4" w:rsidRDefault="0017126F" w:rsidP="00AE505C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DC01E4">
        <w:rPr>
          <w:b/>
          <w:bCs/>
          <w:color w:val="000000"/>
        </w:rPr>
        <w:t xml:space="preserve">                                                                 </w:t>
      </w:r>
    </w:p>
    <w:p w14:paraId="04476AEF" w14:textId="77777777" w:rsidR="00AE505C" w:rsidRPr="00DC01E4" w:rsidRDefault="00AE505C" w:rsidP="00AE505C">
      <w:pPr>
        <w:rPr>
          <w:rFonts w:ascii="Times New Roman" w:hAnsi="Times New Roman" w:cs="Times New Roman"/>
          <w:sz w:val="24"/>
          <w:szCs w:val="24"/>
        </w:rPr>
      </w:pPr>
    </w:p>
    <w:p w14:paraId="42DDF7EA" w14:textId="77777777" w:rsidR="00AE505C" w:rsidRPr="00DC01E4" w:rsidRDefault="00AE505C" w:rsidP="00AE505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B36F57" w14:paraId="71B3381A" w14:textId="77777777" w:rsidTr="00AE505C">
        <w:trPr>
          <w:trHeight w:val="3688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587CA279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071ED53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DAA5C2C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B9EE7B7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A2C2854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B13F7FA" w14:textId="77777777" w:rsidR="00AE505C" w:rsidRPr="00DC01E4" w:rsidRDefault="0017126F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DIOGO KRIGUER</w:t>
            </w:r>
          </w:p>
          <w:p w14:paraId="781D2D60" w14:textId="77777777" w:rsidR="00AE505C" w:rsidRPr="00DC01E4" w:rsidRDefault="0017126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1262A9F3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E1E7C4F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293C2E9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9A920D1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85C9FEF" w14:textId="77777777" w:rsidR="00AE505C" w:rsidRPr="00DC01E4" w:rsidRDefault="0017126F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ZÉ DA PANTANAL</w:t>
            </w:r>
          </w:p>
          <w:p w14:paraId="64705B87" w14:textId="77777777" w:rsidR="00AE505C" w:rsidRPr="00DC01E4" w:rsidRDefault="0017126F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 Vereador MDB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57443BA" w14:textId="77777777" w:rsidR="00AE505C" w:rsidRPr="00DC01E4" w:rsidRDefault="0017126F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IAGO MELLA</w:t>
            </w:r>
          </w:p>
          <w:p w14:paraId="18570FD0" w14:textId="77777777" w:rsidR="00AE505C" w:rsidRPr="00DC01E4" w:rsidRDefault="0017126F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PODEMOS</w:t>
            </w:r>
          </w:p>
          <w:p w14:paraId="5F065ED9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271A531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CDB1408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B9C3877" w14:textId="77777777" w:rsidR="00AE505C" w:rsidRPr="00DC01E4" w:rsidRDefault="0017126F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DAMIANI</w:t>
            </w:r>
          </w:p>
          <w:p w14:paraId="632F2AF5" w14:textId="77777777" w:rsidR="00AE505C" w:rsidRPr="00DC01E4" w:rsidRDefault="0017126F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238FF16A" w14:textId="77777777" w:rsidR="00AE505C" w:rsidRPr="00DC01E4" w:rsidRDefault="00AE50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42D4560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7CB53DC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E5CEC8D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DEB9798" w14:textId="77777777" w:rsidR="00AE505C" w:rsidRPr="00DC01E4" w:rsidRDefault="0017126F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 ACACIO AMBROSINI</w:t>
            </w:r>
          </w:p>
          <w:p w14:paraId="722368CC" w14:textId="77777777" w:rsidR="00AE505C" w:rsidRPr="00DC01E4" w:rsidRDefault="0017126F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Vereador Republicanos                              </w:t>
            </w:r>
          </w:p>
          <w:p w14:paraId="53785E5B" w14:textId="77777777" w:rsidR="00AE505C" w:rsidRPr="00DC01E4" w:rsidRDefault="00AE50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4BC8B9D3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6E8DBBA6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E64D401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D25F838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4B02542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74920F31" w14:textId="77777777" w:rsidR="00AE505C" w:rsidRPr="00DC01E4" w:rsidRDefault="0017126F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RODRIGO MACHADO</w:t>
            </w:r>
          </w:p>
          <w:p w14:paraId="225DD02D" w14:textId="77777777" w:rsidR="00AE505C" w:rsidRPr="00DC01E4" w:rsidRDefault="0017126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PSDB</w:t>
            </w:r>
          </w:p>
          <w:p w14:paraId="04080E1E" w14:textId="77777777" w:rsidR="00AE505C" w:rsidRPr="00DC01E4" w:rsidRDefault="00AE505C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412381D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9FF989D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D8E7DFA" w14:textId="77777777" w:rsidR="00AE505C" w:rsidRPr="00DC01E4" w:rsidRDefault="00AE505C">
            <w:pPr>
              <w:tabs>
                <w:tab w:val="left" w:pos="0"/>
              </w:tabs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E83A979" w14:textId="77777777" w:rsidR="00AE505C" w:rsidRPr="00DC01E4" w:rsidRDefault="0017126F">
            <w:pPr>
              <w:tabs>
                <w:tab w:val="left" w:pos="0"/>
              </w:tabs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14:paraId="2C097601" w14:textId="77777777" w:rsidR="00AE505C" w:rsidRPr="00DC01E4" w:rsidRDefault="0017126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C01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  <w:p w14:paraId="0200BF30" w14:textId="77777777" w:rsidR="00AE505C" w:rsidRPr="00DC01E4" w:rsidRDefault="00AE505C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CBE9B8F" w14:textId="77777777" w:rsidR="008B14E1" w:rsidRPr="00DC01E4" w:rsidRDefault="008B14E1">
      <w:pPr>
        <w:rPr>
          <w:sz w:val="24"/>
          <w:szCs w:val="24"/>
        </w:rPr>
      </w:pPr>
    </w:p>
    <w:sectPr w:rsidR="008B14E1" w:rsidRPr="00DC01E4" w:rsidSect="00516220">
      <w:footerReference w:type="default" r:id="rId6"/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71F51" w14:textId="77777777" w:rsidR="0017126F" w:rsidRDefault="0017126F" w:rsidP="0091523F">
      <w:r>
        <w:separator/>
      </w:r>
    </w:p>
  </w:endnote>
  <w:endnote w:type="continuationSeparator" w:id="0">
    <w:p w14:paraId="01140720" w14:textId="77777777" w:rsidR="0017126F" w:rsidRDefault="0017126F" w:rsidP="0091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107196207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3699F9A" w14:textId="67147932" w:rsidR="0091523F" w:rsidRPr="0091523F" w:rsidRDefault="0091523F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91523F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915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15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915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915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91523F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915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915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915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91523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3E8621" w14:textId="77777777" w:rsidR="0091523F" w:rsidRPr="0091523F" w:rsidRDefault="0091523F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41A94" w14:textId="77777777" w:rsidR="0017126F" w:rsidRDefault="0017126F" w:rsidP="0091523F">
      <w:r>
        <w:separator/>
      </w:r>
    </w:p>
  </w:footnote>
  <w:footnote w:type="continuationSeparator" w:id="0">
    <w:p w14:paraId="0B589336" w14:textId="77777777" w:rsidR="0017126F" w:rsidRDefault="0017126F" w:rsidP="00915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5C"/>
    <w:rsid w:val="0014289C"/>
    <w:rsid w:val="0017126F"/>
    <w:rsid w:val="001F5910"/>
    <w:rsid w:val="003529C6"/>
    <w:rsid w:val="00516220"/>
    <w:rsid w:val="00555ECA"/>
    <w:rsid w:val="005762A5"/>
    <w:rsid w:val="00582895"/>
    <w:rsid w:val="006711A0"/>
    <w:rsid w:val="006D5211"/>
    <w:rsid w:val="00842B83"/>
    <w:rsid w:val="008B14E1"/>
    <w:rsid w:val="0091523F"/>
    <w:rsid w:val="00AE505C"/>
    <w:rsid w:val="00B26667"/>
    <w:rsid w:val="00B36F57"/>
    <w:rsid w:val="00BF7A5C"/>
    <w:rsid w:val="00D144F8"/>
    <w:rsid w:val="00DA29EB"/>
    <w:rsid w:val="00DC01E4"/>
    <w:rsid w:val="00EC2CDA"/>
    <w:rsid w:val="00F5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3BEB"/>
  <w15:chartTrackingRefBased/>
  <w15:docId w15:val="{1944226C-5219-47C2-A709-98411077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D144F8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50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D144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2B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2B83"/>
    <w:rPr>
      <w:rFonts w:ascii="Arial" w:eastAsiaTheme="minorEastAsia" w:hAnsi="Arial" w:cs="Arial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26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dcterms:created xsi:type="dcterms:W3CDTF">2024-01-22T13:23:00Z</dcterms:created>
  <dcterms:modified xsi:type="dcterms:W3CDTF">2024-02-01T12:24:00Z</dcterms:modified>
</cp:coreProperties>
</file>