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23C4" w14:textId="77777777" w:rsidR="001A6256" w:rsidRDefault="001A6256" w:rsidP="001A625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7AE7F79B" w14:textId="39CFA0DF" w:rsidR="00711802" w:rsidRPr="00811A84" w:rsidRDefault="00A32DBD" w:rsidP="006554D7">
      <w:pPr>
        <w:spacing w:after="0" w:line="240" w:lineRule="auto"/>
        <w:ind w:firstLine="3969"/>
        <w:rPr>
          <w:rFonts w:ascii="Times New Roman" w:hAnsi="Times New Roman" w:cs="Times New Roman"/>
          <w:b/>
          <w:sz w:val="24"/>
          <w:szCs w:val="24"/>
        </w:rPr>
      </w:pPr>
      <w:r w:rsidRPr="00811A84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2E5AF4">
        <w:rPr>
          <w:rFonts w:ascii="Times New Roman" w:hAnsi="Times New Roman" w:cs="Times New Roman"/>
          <w:b/>
          <w:sz w:val="24"/>
          <w:szCs w:val="24"/>
        </w:rPr>
        <w:t xml:space="preserve"> 68/2025</w:t>
      </w:r>
    </w:p>
    <w:p w14:paraId="3012FA9B" w14:textId="77777777" w:rsidR="00AE3B78" w:rsidRDefault="00AE3B78" w:rsidP="006554D7">
      <w:pPr>
        <w:spacing w:after="0" w:line="240" w:lineRule="auto"/>
        <w:ind w:firstLine="3969"/>
        <w:rPr>
          <w:rFonts w:ascii="Times New Roman" w:hAnsi="Times New Roman" w:cs="Times New Roman"/>
          <w:b/>
          <w:sz w:val="24"/>
          <w:szCs w:val="24"/>
        </w:rPr>
      </w:pPr>
    </w:p>
    <w:p w14:paraId="6324EB8A" w14:textId="77777777" w:rsidR="004A05EB" w:rsidRPr="00811A84" w:rsidRDefault="004A05EB" w:rsidP="006554D7">
      <w:pPr>
        <w:spacing w:after="0" w:line="240" w:lineRule="auto"/>
        <w:ind w:firstLine="3969"/>
        <w:rPr>
          <w:rFonts w:ascii="Times New Roman" w:hAnsi="Times New Roman" w:cs="Times New Roman"/>
          <w:b/>
          <w:sz w:val="24"/>
          <w:szCs w:val="24"/>
        </w:rPr>
      </w:pPr>
    </w:p>
    <w:p w14:paraId="1A6D082B" w14:textId="5660B235" w:rsidR="00AE3B78" w:rsidRPr="00811A84" w:rsidRDefault="00AE3B78" w:rsidP="006554D7">
      <w:pPr>
        <w:spacing w:after="0" w:line="240" w:lineRule="auto"/>
        <w:ind w:firstLine="3969"/>
        <w:rPr>
          <w:rFonts w:ascii="Times New Roman" w:hAnsi="Times New Roman" w:cs="Times New Roman"/>
          <w:b/>
          <w:sz w:val="24"/>
          <w:szCs w:val="24"/>
        </w:rPr>
      </w:pPr>
      <w:r w:rsidRPr="00811A84">
        <w:rPr>
          <w:rFonts w:ascii="Times New Roman" w:hAnsi="Times New Roman" w:cs="Times New Roman"/>
          <w:b/>
          <w:sz w:val="24"/>
          <w:szCs w:val="24"/>
        </w:rPr>
        <w:t xml:space="preserve">SUBSTITUTIVO AO PROJETO DE LEI Nº </w:t>
      </w:r>
      <w:r w:rsidR="00962E86">
        <w:rPr>
          <w:rFonts w:ascii="Times New Roman" w:hAnsi="Times New Roman" w:cs="Times New Roman"/>
          <w:b/>
          <w:sz w:val="24"/>
          <w:szCs w:val="24"/>
        </w:rPr>
        <w:t>56/2025</w:t>
      </w:r>
    </w:p>
    <w:p w14:paraId="63DF16D6" w14:textId="77777777" w:rsidR="00A32DBD" w:rsidRPr="00811A84" w:rsidRDefault="00A32DBD" w:rsidP="006554D7">
      <w:pPr>
        <w:spacing w:after="0" w:line="240" w:lineRule="auto"/>
        <w:ind w:firstLine="3969"/>
        <w:rPr>
          <w:rFonts w:ascii="Times New Roman" w:hAnsi="Times New Roman" w:cs="Times New Roman"/>
          <w:sz w:val="24"/>
          <w:szCs w:val="24"/>
        </w:rPr>
      </w:pPr>
    </w:p>
    <w:p w14:paraId="007BF8F2" w14:textId="77777777" w:rsidR="00422520" w:rsidRPr="00811A84" w:rsidRDefault="00422520" w:rsidP="006554D7">
      <w:pPr>
        <w:spacing w:after="0" w:line="240" w:lineRule="auto"/>
        <w:ind w:firstLine="3969"/>
        <w:rPr>
          <w:rFonts w:ascii="Times New Roman" w:hAnsi="Times New Roman" w:cs="Times New Roman"/>
          <w:sz w:val="24"/>
          <w:szCs w:val="24"/>
        </w:rPr>
      </w:pPr>
    </w:p>
    <w:p w14:paraId="2F0A104A" w14:textId="14C1CC33" w:rsidR="00A32DBD" w:rsidRPr="00811A84" w:rsidRDefault="00A32DBD" w:rsidP="006554D7">
      <w:pPr>
        <w:spacing w:after="0" w:line="240" w:lineRule="auto"/>
        <w:ind w:firstLine="3969"/>
        <w:rPr>
          <w:rFonts w:ascii="Times New Roman" w:hAnsi="Times New Roman" w:cs="Times New Roman"/>
          <w:sz w:val="24"/>
          <w:szCs w:val="24"/>
        </w:rPr>
      </w:pPr>
      <w:r w:rsidRPr="00811A84">
        <w:rPr>
          <w:rFonts w:ascii="Times New Roman" w:hAnsi="Times New Roman" w:cs="Times New Roman"/>
          <w:sz w:val="24"/>
          <w:szCs w:val="24"/>
        </w:rPr>
        <w:t>D</w:t>
      </w:r>
      <w:r w:rsidR="0039739C">
        <w:rPr>
          <w:rFonts w:ascii="Times New Roman" w:hAnsi="Times New Roman" w:cs="Times New Roman"/>
          <w:sz w:val="24"/>
          <w:szCs w:val="24"/>
        </w:rPr>
        <w:t>ata: 16 de abril de 2025</w:t>
      </w:r>
    </w:p>
    <w:p w14:paraId="301FBF73" w14:textId="77777777" w:rsidR="00A32DBD" w:rsidRPr="00811A84" w:rsidRDefault="00A32DBD" w:rsidP="006554D7">
      <w:pPr>
        <w:spacing w:after="0" w:line="240" w:lineRule="auto"/>
        <w:ind w:firstLine="3969"/>
        <w:rPr>
          <w:rFonts w:ascii="Times New Roman" w:hAnsi="Times New Roman" w:cs="Times New Roman"/>
          <w:sz w:val="24"/>
          <w:szCs w:val="24"/>
        </w:rPr>
      </w:pPr>
    </w:p>
    <w:p w14:paraId="4D007894" w14:textId="77777777" w:rsidR="00422520" w:rsidRPr="00811A84" w:rsidRDefault="00422520" w:rsidP="006554D7">
      <w:pPr>
        <w:spacing w:after="0" w:line="240" w:lineRule="auto"/>
        <w:ind w:firstLine="3969"/>
        <w:rPr>
          <w:rFonts w:ascii="Times New Roman" w:hAnsi="Times New Roman" w:cs="Times New Roman"/>
          <w:sz w:val="24"/>
          <w:szCs w:val="24"/>
        </w:rPr>
      </w:pPr>
    </w:p>
    <w:p w14:paraId="261EA723" w14:textId="77777777" w:rsidR="00A32DBD" w:rsidRPr="00811A84" w:rsidRDefault="00A32DBD" w:rsidP="006554D7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811A84">
        <w:rPr>
          <w:rFonts w:ascii="Times New Roman" w:hAnsi="Times New Roman" w:cs="Times New Roman"/>
          <w:sz w:val="24"/>
          <w:szCs w:val="24"/>
        </w:rPr>
        <w:t xml:space="preserve">Dispõe sobre alterações na Lei nº </w:t>
      </w:r>
      <w:r w:rsidR="00135723" w:rsidRPr="00811A84">
        <w:rPr>
          <w:rFonts w:ascii="Times New Roman" w:hAnsi="Times New Roman" w:cs="Times New Roman"/>
          <w:sz w:val="24"/>
          <w:szCs w:val="24"/>
        </w:rPr>
        <w:t>2.534</w:t>
      </w:r>
      <w:r w:rsidRPr="00811A84">
        <w:rPr>
          <w:rFonts w:ascii="Times New Roman" w:hAnsi="Times New Roman" w:cs="Times New Roman"/>
          <w:sz w:val="24"/>
          <w:szCs w:val="24"/>
        </w:rPr>
        <w:t xml:space="preserve">, de 03 de </w:t>
      </w:r>
      <w:r w:rsidR="00135723" w:rsidRPr="00811A84">
        <w:rPr>
          <w:rFonts w:ascii="Times New Roman" w:hAnsi="Times New Roman" w:cs="Times New Roman"/>
          <w:sz w:val="24"/>
          <w:szCs w:val="24"/>
        </w:rPr>
        <w:t>novembro de 201</w:t>
      </w:r>
      <w:r w:rsidR="008A7AE4" w:rsidRPr="00811A84">
        <w:rPr>
          <w:rFonts w:ascii="Times New Roman" w:hAnsi="Times New Roman" w:cs="Times New Roman"/>
          <w:sz w:val="24"/>
          <w:szCs w:val="24"/>
        </w:rPr>
        <w:t>5</w:t>
      </w:r>
      <w:r w:rsidRPr="00811A84">
        <w:rPr>
          <w:rFonts w:ascii="Times New Roman" w:hAnsi="Times New Roman" w:cs="Times New Roman"/>
          <w:sz w:val="24"/>
          <w:szCs w:val="24"/>
        </w:rPr>
        <w:t xml:space="preserve">, que </w:t>
      </w:r>
      <w:r w:rsidR="00135723" w:rsidRPr="00811A84">
        <w:rPr>
          <w:rFonts w:ascii="Times New Roman" w:hAnsi="Times New Roman" w:cs="Times New Roman"/>
          <w:sz w:val="24"/>
          <w:szCs w:val="24"/>
        </w:rPr>
        <w:t>autoriza e regulamenta a concessão de incentivos a loteamento de zoneamento industrial da iniciativa privada</w:t>
      </w:r>
      <w:r w:rsidRPr="00811A84">
        <w:rPr>
          <w:rFonts w:ascii="Times New Roman" w:hAnsi="Times New Roman" w:cs="Times New Roman"/>
          <w:sz w:val="24"/>
          <w:szCs w:val="24"/>
        </w:rPr>
        <w:t>, e dá outras providências.</w:t>
      </w:r>
    </w:p>
    <w:p w14:paraId="00FEB1F3" w14:textId="77777777" w:rsidR="00A32DBD" w:rsidRPr="00811A84" w:rsidRDefault="00A32DBD" w:rsidP="006554D7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45FD6EA6" w14:textId="77777777" w:rsidR="00A32DBD" w:rsidRPr="00811A84" w:rsidRDefault="00A32DBD" w:rsidP="006554D7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268AB910" w14:textId="77777777" w:rsidR="006554D7" w:rsidRPr="00811A84" w:rsidRDefault="005143E5" w:rsidP="006554D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A84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3609AE" w:rsidRPr="00811A84">
        <w:rPr>
          <w:rFonts w:ascii="Times New Roman" w:hAnsi="Times New Roman" w:cs="Times New Roman"/>
          <w:bCs/>
          <w:iCs/>
          <w:sz w:val="24"/>
          <w:szCs w:val="24"/>
        </w:rPr>
        <w:t xml:space="preserve">lei Fernandes, Prefeito </w:t>
      </w:r>
      <w:r w:rsidRPr="00811A84">
        <w:rPr>
          <w:rFonts w:ascii="Times New Roman" w:hAnsi="Times New Roman" w:cs="Times New Roman"/>
          <w:bCs/>
          <w:iCs/>
          <w:sz w:val="24"/>
          <w:szCs w:val="24"/>
        </w:rPr>
        <w:t>de Sorriso, Estado de Mato Grosso</w:t>
      </w:r>
      <w:r w:rsidR="006554D7" w:rsidRPr="00811A84">
        <w:rPr>
          <w:rFonts w:ascii="Times New Roman" w:hAnsi="Times New Roman" w:cs="Times New Roman"/>
          <w:bCs/>
          <w:sz w:val="24"/>
          <w:szCs w:val="24"/>
        </w:rPr>
        <w:t>, encaminha para deliberação da Câmara Municipal de Vereadores o seguinte projeto de lei:</w:t>
      </w:r>
    </w:p>
    <w:p w14:paraId="32EA6930" w14:textId="77777777" w:rsidR="006554D7" w:rsidRPr="00811A84" w:rsidRDefault="006554D7" w:rsidP="006554D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D23020" w14:textId="77777777" w:rsidR="006554D7" w:rsidRPr="00811A84" w:rsidRDefault="006554D7" w:rsidP="006554D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8D25B9" w14:textId="77777777" w:rsidR="00422520" w:rsidRPr="00811A84" w:rsidRDefault="00422520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1A8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Art. 1º </w:t>
      </w:r>
      <w:r w:rsidR="0045262F" w:rsidRPr="00811A8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 art. 8º da L</w:t>
      </w:r>
      <w:r w:rsidRPr="00811A84">
        <w:rPr>
          <w:rFonts w:ascii="Times New Roman" w:hAnsi="Times New Roman" w:cs="Times New Roman"/>
          <w:sz w:val="24"/>
          <w:szCs w:val="24"/>
        </w:rPr>
        <w:t xml:space="preserve">ei nº </w:t>
      </w:r>
      <w:r w:rsidR="00135723" w:rsidRPr="00811A84">
        <w:rPr>
          <w:rFonts w:ascii="Times New Roman" w:hAnsi="Times New Roman" w:cs="Times New Roman"/>
          <w:sz w:val="24"/>
          <w:szCs w:val="24"/>
        </w:rPr>
        <w:t>2.534, de 03 de novembro de 201</w:t>
      </w:r>
      <w:r w:rsidR="008A7AE4" w:rsidRPr="00811A84">
        <w:rPr>
          <w:rFonts w:ascii="Times New Roman" w:hAnsi="Times New Roman" w:cs="Times New Roman"/>
          <w:sz w:val="24"/>
          <w:szCs w:val="24"/>
        </w:rPr>
        <w:t>5</w:t>
      </w:r>
      <w:r w:rsidRPr="00811A84">
        <w:rPr>
          <w:rFonts w:ascii="Times New Roman" w:hAnsi="Times New Roman" w:cs="Times New Roman"/>
          <w:sz w:val="24"/>
          <w:szCs w:val="24"/>
        </w:rPr>
        <w:t>, passa a vigorar com as seguintes alterações:</w:t>
      </w:r>
    </w:p>
    <w:p w14:paraId="00ED0BD8" w14:textId="77777777" w:rsidR="00491B8A" w:rsidRPr="00811A84" w:rsidRDefault="00491B8A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0EC0495" w14:textId="77777777" w:rsidR="00E3322F" w:rsidRDefault="00E049F0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11A8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“</w:t>
      </w:r>
      <w:r w:rsidR="00422520" w:rsidRPr="00811A8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Art. </w:t>
      </w:r>
      <w:r w:rsidR="00135723" w:rsidRPr="00811A8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8º </w:t>
      </w:r>
      <w:r w:rsidR="00ED48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.....................................................................</w:t>
      </w:r>
      <w:r w:rsidR="00135723" w:rsidRPr="00811A8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19789AEE" w14:textId="77777777" w:rsidR="00E3322F" w:rsidRDefault="00E3322F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2DC506D" w14:textId="77777777" w:rsidR="00422520" w:rsidRPr="00811A84" w:rsidRDefault="00E3322F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Parágrafo único.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Caso o compromisso de compra </w:t>
      </w:r>
      <w:r w:rsidR="00ED48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ocorra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em data anterior ao recebimento do loteamento pelo município, o prazo será de 2 (dois) anos a partir deste recebimento.</w:t>
      </w:r>
      <w:r w:rsidRPr="00811A8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”</w:t>
      </w:r>
      <w:r w:rsidR="00135723" w:rsidRPr="00811A8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D4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(AC</w:t>
      </w:r>
      <w:r w:rsidR="00E049F0" w:rsidRPr="00811A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14:paraId="19062B05" w14:textId="77777777" w:rsidR="00422520" w:rsidRPr="00811A84" w:rsidRDefault="00422520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CAD30A4" w14:textId="77777777" w:rsidR="00422520" w:rsidRPr="00811A84" w:rsidRDefault="00422520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1A8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2º</w:t>
      </w:r>
      <w:r w:rsidRPr="00811A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Esta Lei entra em vigor na data da sua publicação.</w:t>
      </w:r>
    </w:p>
    <w:p w14:paraId="3B2FC48B" w14:textId="77777777" w:rsidR="00422520" w:rsidRPr="00811A84" w:rsidRDefault="00422520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293CE7B" w14:textId="77777777" w:rsidR="00422520" w:rsidRPr="00811A84" w:rsidRDefault="00422520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65112F" w14:textId="77777777" w:rsidR="00D300C0" w:rsidRPr="00811A84" w:rsidRDefault="00422520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1A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Sorriso, Estado de Mato Grosso, em </w:t>
      </w:r>
    </w:p>
    <w:p w14:paraId="1F512360" w14:textId="77777777" w:rsidR="00D300C0" w:rsidRDefault="00D300C0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14:paraId="06C6D18D" w14:textId="77777777" w:rsidR="00D300C0" w:rsidRDefault="00D300C0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14:paraId="1461C021" w14:textId="77777777" w:rsidR="00491B8A" w:rsidRDefault="00491B8A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91B8A">
        <w:rPr>
          <w:rFonts w:ascii="Times New Roman" w:hAnsi="Times New Roman" w:cs="Times New Roman"/>
          <w:sz w:val="23"/>
          <w:szCs w:val="23"/>
        </w:rPr>
        <w:t xml:space="preserve">                              </w:t>
      </w:r>
    </w:p>
    <w:p w14:paraId="0514646B" w14:textId="77777777" w:rsidR="00BC4B86" w:rsidRDefault="00BC4B86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A5D19B6" w14:textId="77777777" w:rsidR="00491B8A" w:rsidRPr="00BC4B86" w:rsidRDefault="00BC4B86" w:rsidP="00BC4B86">
      <w:pPr>
        <w:spacing w:after="0" w:line="240" w:lineRule="auto"/>
        <w:ind w:firstLine="141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</w:t>
      </w:r>
      <w:r w:rsidR="00AE3B78">
        <w:rPr>
          <w:rFonts w:ascii="Times New Roman" w:hAnsi="Times New Roman" w:cs="Times New Roman"/>
          <w:sz w:val="23"/>
          <w:szCs w:val="23"/>
        </w:rPr>
        <w:t xml:space="preserve">  </w:t>
      </w:r>
      <w:r w:rsidRPr="00BC4B86">
        <w:rPr>
          <w:rFonts w:ascii="Times New Roman" w:hAnsi="Times New Roman" w:cs="Times New Roman"/>
          <w:i/>
          <w:sz w:val="20"/>
          <w:szCs w:val="20"/>
        </w:rPr>
        <w:t>Assinatura Digital</w:t>
      </w:r>
    </w:p>
    <w:p w14:paraId="60B047D6" w14:textId="77777777" w:rsidR="00AE3B78" w:rsidRPr="00D10480" w:rsidRDefault="00491B8A" w:rsidP="00AE3B7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sz w:val="23"/>
          <w:szCs w:val="23"/>
        </w:rPr>
        <w:t xml:space="preserve">                                    </w:t>
      </w:r>
      <w:r w:rsidR="00AE3B78">
        <w:rPr>
          <w:sz w:val="23"/>
          <w:szCs w:val="23"/>
        </w:rPr>
        <w:t xml:space="preserve">                           </w:t>
      </w:r>
      <w:r w:rsidRPr="00491B8A">
        <w:rPr>
          <w:sz w:val="23"/>
          <w:szCs w:val="23"/>
        </w:rPr>
        <w:t xml:space="preserve"> </w:t>
      </w:r>
      <w:r w:rsidR="00AE3B78" w:rsidRPr="00D10480">
        <w:rPr>
          <w:b/>
          <w:bCs/>
          <w:color w:val="000000"/>
        </w:rPr>
        <w:t>A</w:t>
      </w:r>
      <w:r w:rsidR="00AE3B78">
        <w:rPr>
          <w:b/>
          <w:bCs/>
          <w:color w:val="000000"/>
        </w:rPr>
        <w:t>LEI FERNANDES</w:t>
      </w:r>
    </w:p>
    <w:p w14:paraId="65C0CC29" w14:textId="77777777" w:rsidR="00491B8A" w:rsidRDefault="00491B8A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91B8A">
        <w:rPr>
          <w:rFonts w:ascii="Times New Roman" w:hAnsi="Times New Roman" w:cs="Times New Roman"/>
          <w:sz w:val="23"/>
          <w:szCs w:val="23"/>
        </w:rPr>
        <w:t xml:space="preserve">                                        </w:t>
      </w:r>
      <w:r w:rsidR="005143E5">
        <w:rPr>
          <w:rFonts w:ascii="Times New Roman" w:hAnsi="Times New Roman" w:cs="Times New Roman"/>
          <w:sz w:val="23"/>
          <w:szCs w:val="23"/>
        </w:rPr>
        <w:t xml:space="preserve"> </w:t>
      </w:r>
      <w:r w:rsidRPr="00491B8A">
        <w:rPr>
          <w:rFonts w:ascii="Times New Roman" w:hAnsi="Times New Roman" w:cs="Times New Roman"/>
          <w:sz w:val="23"/>
          <w:szCs w:val="23"/>
        </w:rPr>
        <w:t xml:space="preserve">Prefeito </w:t>
      </w:r>
      <w:r w:rsidR="00A1175E">
        <w:rPr>
          <w:rFonts w:ascii="Times New Roman" w:hAnsi="Times New Roman" w:cs="Times New Roman"/>
          <w:sz w:val="23"/>
          <w:szCs w:val="23"/>
        </w:rPr>
        <w:t>Municipal</w:t>
      </w:r>
    </w:p>
    <w:p w14:paraId="04F47B11" w14:textId="77777777" w:rsidR="0039739C" w:rsidRDefault="0039739C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85AAA88" w14:textId="77777777" w:rsidR="0039739C" w:rsidRDefault="0039739C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BF210AA" w14:textId="77777777" w:rsidR="0039739C" w:rsidRDefault="0039739C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7759002" w14:textId="77777777" w:rsidR="0039739C" w:rsidRDefault="0039739C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68508DF" w14:textId="77777777" w:rsidR="0039739C" w:rsidRDefault="0039739C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2A3E495" w14:textId="77777777" w:rsidR="0039739C" w:rsidRDefault="0039739C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99E8754" w14:textId="77777777" w:rsidR="0039739C" w:rsidRDefault="0039739C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2673C74" w14:textId="77777777" w:rsidR="0039739C" w:rsidRDefault="0039739C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8B2D148" w14:textId="77777777" w:rsidR="0039739C" w:rsidRDefault="0039739C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E025D5F" w14:textId="77777777" w:rsidR="0039739C" w:rsidRDefault="0039739C" w:rsidP="0039739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D10480">
        <w:rPr>
          <w:b/>
          <w:bCs/>
          <w:color w:val="000000"/>
        </w:rPr>
        <w:t xml:space="preserve">MENSAGEM </w:t>
      </w:r>
      <w:r>
        <w:rPr>
          <w:b/>
          <w:bCs/>
          <w:color w:val="000000"/>
        </w:rPr>
        <w:t xml:space="preserve">PLO </w:t>
      </w:r>
      <w:r w:rsidRPr="00D10480">
        <w:rPr>
          <w:b/>
          <w:bCs/>
          <w:color w:val="000000"/>
        </w:rPr>
        <w:t>N</w:t>
      </w:r>
      <w:r>
        <w:rPr>
          <w:b/>
          <w:bCs/>
          <w:color w:val="000000"/>
        </w:rPr>
        <w:t>º</w:t>
      </w:r>
      <w:r w:rsidRPr="00D1048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046</w:t>
      </w:r>
      <w:r w:rsidRPr="00D10480">
        <w:rPr>
          <w:b/>
          <w:bCs/>
          <w:color w:val="000000"/>
        </w:rPr>
        <w:t>/202</w:t>
      </w:r>
      <w:r>
        <w:rPr>
          <w:b/>
          <w:bCs/>
          <w:color w:val="000000"/>
        </w:rPr>
        <w:t>5</w:t>
      </w:r>
    </w:p>
    <w:p w14:paraId="0BC4D10B" w14:textId="77777777" w:rsidR="0039739C" w:rsidRPr="00D10480" w:rsidRDefault="0039739C" w:rsidP="003973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14:paraId="18944A12" w14:textId="77777777" w:rsidR="0039739C" w:rsidRDefault="0039739C" w:rsidP="0039739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10480">
        <w:rPr>
          <w:color w:val="000000"/>
        </w:rPr>
        <w:t> </w:t>
      </w:r>
    </w:p>
    <w:p w14:paraId="0BEA5B6D" w14:textId="77777777" w:rsidR="0039739C" w:rsidRDefault="0039739C" w:rsidP="0039739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8C211A1" w14:textId="77777777" w:rsidR="0039739C" w:rsidRPr="00D10480" w:rsidRDefault="0039739C" w:rsidP="003973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82B2DB3" w14:textId="77777777" w:rsidR="0039739C" w:rsidRDefault="0039739C" w:rsidP="0039739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10480">
        <w:rPr>
          <w:color w:val="000000"/>
        </w:rPr>
        <w:t>Senhor Presidente, Nobres Vereadores e Vereadora</w:t>
      </w:r>
      <w:r>
        <w:rPr>
          <w:color w:val="000000"/>
        </w:rPr>
        <w:t>s,</w:t>
      </w:r>
    </w:p>
    <w:p w14:paraId="7B84E831" w14:textId="77777777" w:rsidR="0039739C" w:rsidRPr="00D10480" w:rsidRDefault="0039739C" w:rsidP="003973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34CC9A89" w14:textId="77777777" w:rsidR="0039739C" w:rsidRDefault="0039739C" w:rsidP="0039739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10480">
        <w:rPr>
          <w:color w:val="000000"/>
        </w:rPr>
        <w:t>  </w:t>
      </w:r>
    </w:p>
    <w:p w14:paraId="285141A1" w14:textId="77777777" w:rsidR="0039739C" w:rsidRDefault="0039739C" w:rsidP="0039739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504F7862" w14:textId="77777777" w:rsidR="0039739C" w:rsidRPr="00D10480" w:rsidRDefault="0039739C" w:rsidP="003973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13CA189A" w14:textId="77777777" w:rsidR="0039739C" w:rsidRPr="00A46BEA" w:rsidRDefault="0039739C" w:rsidP="0039739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46BEA">
        <w:rPr>
          <w:rFonts w:ascii="Times New Roman" w:hAnsi="Times New Roman"/>
          <w:color w:val="000000"/>
          <w:sz w:val="24"/>
          <w:szCs w:val="24"/>
        </w:rPr>
        <w:t xml:space="preserve">Encaminhamos para apreciação de Vossas Excelências o Projeto de Lei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 w:rsidRPr="00A46BEA">
        <w:rPr>
          <w:rFonts w:ascii="Times New Roman" w:hAnsi="Times New Roman"/>
          <w:color w:val="000000"/>
          <w:sz w:val="24"/>
          <w:szCs w:val="24"/>
        </w:rPr>
        <w:t>omplementar em anexo,</w:t>
      </w:r>
      <w:r>
        <w:rPr>
          <w:rFonts w:ascii="Times New Roman" w:hAnsi="Times New Roman"/>
          <w:color w:val="000000"/>
          <w:sz w:val="24"/>
          <w:szCs w:val="24"/>
        </w:rPr>
        <w:t xml:space="preserve"> Substitutivo ao Projeto de Lei</w:t>
      </w:r>
      <w:r w:rsidRPr="00A46BEA">
        <w:rPr>
          <w:rFonts w:ascii="Times New Roman" w:hAnsi="Times New Roman"/>
          <w:color w:val="000000"/>
          <w:sz w:val="24"/>
          <w:szCs w:val="24"/>
        </w:rPr>
        <w:t xml:space="preserve"> que </w:t>
      </w:r>
      <w:r w:rsidRPr="00A46BEA">
        <w:rPr>
          <w:rFonts w:ascii="Times New Roman" w:hAnsi="Times New Roman"/>
          <w:sz w:val="24"/>
          <w:szCs w:val="24"/>
        </w:rPr>
        <w:t xml:space="preserve">Altera a Lei Complementar </w:t>
      </w:r>
      <w:r>
        <w:rPr>
          <w:rFonts w:ascii="Times New Roman" w:hAnsi="Times New Roman"/>
          <w:sz w:val="24"/>
          <w:szCs w:val="24"/>
        </w:rPr>
        <w:t>2.534</w:t>
      </w:r>
      <w:r w:rsidRPr="00A46BEA">
        <w:rPr>
          <w:rFonts w:ascii="Times New Roman" w:hAnsi="Times New Roman"/>
          <w:sz w:val="24"/>
          <w:szCs w:val="24"/>
        </w:rPr>
        <w:t xml:space="preserve">, de </w:t>
      </w:r>
      <w:r>
        <w:rPr>
          <w:rFonts w:ascii="Times New Roman" w:hAnsi="Times New Roman"/>
          <w:sz w:val="24"/>
          <w:szCs w:val="24"/>
        </w:rPr>
        <w:t>03 de novembro de 2015</w:t>
      </w:r>
      <w:r w:rsidRPr="00A46BEA">
        <w:rPr>
          <w:rFonts w:ascii="Times New Roman" w:hAnsi="Times New Roman"/>
          <w:sz w:val="24"/>
          <w:szCs w:val="24"/>
        </w:rPr>
        <w:t xml:space="preserve">, para dispor </w:t>
      </w:r>
      <w:r>
        <w:rPr>
          <w:rFonts w:ascii="Times New Roman" w:hAnsi="Times New Roman"/>
          <w:sz w:val="24"/>
          <w:szCs w:val="24"/>
        </w:rPr>
        <w:t>a Autorização e Regulamentação a Concessão de Incentivos a Loteamento de Zoneamento Industrial da Iniciativa Privada, especificamente em seu artigo 8º, Capítulo III – Das Obras</w:t>
      </w:r>
      <w:r w:rsidRPr="00A46BEA">
        <w:rPr>
          <w:rFonts w:ascii="Times New Roman" w:hAnsi="Times New Roman"/>
          <w:sz w:val="24"/>
          <w:szCs w:val="24"/>
        </w:rPr>
        <w:t>, e dá outras providências.</w:t>
      </w:r>
    </w:p>
    <w:p w14:paraId="4B1E8CFC" w14:textId="77777777" w:rsidR="0039739C" w:rsidRPr="00D10480" w:rsidRDefault="0039739C" w:rsidP="0039739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Calibri" w:hAnsi="Calibri" w:cs="Calibri"/>
          <w:color w:val="000000"/>
        </w:rPr>
      </w:pPr>
    </w:p>
    <w:p w14:paraId="6E136C7F" w14:textId="77777777" w:rsidR="0039739C" w:rsidRDefault="0039739C" w:rsidP="0039739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D10480">
        <w:rPr>
          <w:color w:val="000000"/>
        </w:rPr>
        <w:t xml:space="preserve">O Projeto de Lei visa </w:t>
      </w:r>
      <w:r>
        <w:rPr>
          <w:color w:val="000000"/>
        </w:rPr>
        <w:t>a modificação de tal artigo, uma vez que o compromisso de compra pode ser firmado entre o loteador e o comprador a partir do registro do loteamento, e não do seu recebimento pela municipalidade. Esse lapso temporal na execução das obras pode ultrapassar os dois anos originalmente previstos, tornando essencial a adequação da redação do dispositivo para melhor efetividade à realidade prática.</w:t>
      </w:r>
    </w:p>
    <w:p w14:paraId="7A3632E1" w14:textId="77777777" w:rsidR="0039739C" w:rsidRPr="00D10480" w:rsidRDefault="0039739C" w:rsidP="0039739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</w:p>
    <w:p w14:paraId="0C4ACD90" w14:textId="77777777" w:rsidR="0039739C" w:rsidRPr="00837D54" w:rsidRDefault="0039739C" w:rsidP="0039739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37D54">
        <w:rPr>
          <w:rFonts w:ascii="Times New Roman" w:hAnsi="Times New Roman"/>
          <w:sz w:val="24"/>
          <w:szCs w:val="24"/>
        </w:rPr>
        <w:t xml:space="preserve">Diante de todo o exposto, esperamos contar com o costumeiro apoio de Vossa Excelência e Dignos Pares, para a </w:t>
      </w:r>
      <w:r>
        <w:rPr>
          <w:rFonts w:ascii="Times New Roman" w:hAnsi="Times New Roman"/>
          <w:sz w:val="24"/>
          <w:szCs w:val="24"/>
        </w:rPr>
        <w:t>aprovação</w:t>
      </w:r>
      <w:r w:rsidRPr="00837D54"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>P</w:t>
      </w:r>
      <w:r w:rsidRPr="00837D54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ojeto</w:t>
      </w:r>
      <w:r w:rsidRPr="00837D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 w:rsidRPr="00837D54">
        <w:rPr>
          <w:rFonts w:ascii="Times New Roman" w:hAnsi="Times New Roman"/>
          <w:sz w:val="24"/>
          <w:szCs w:val="24"/>
        </w:rPr>
        <w:t xml:space="preserve"> Lei, </w:t>
      </w:r>
      <w:r>
        <w:rPr>
          <w:rFonts w:ascii="Times New Roman" w:hAnsi="Times New Roman"/>
          <w:sz w:val="24"/>
          <w:szCs w:val="24"/>
        </w:rPr>
        <w:t>externando</w:t>
      </w:r>
      <w:r w:rsidRPr="00837D54">
        <w:rPr>
          <w:rFonts w:ascii="Times New Roman" w:hAnsi="Times New Roman"/>
          <w:sz w:val="24"/>
          <w:szCs w:val="24"/>
        </w:rPr>
        <w:t xml:space="preserve"> nossos </w:t>
      </w:r>
      <w:r>
        <w:rPr>
          <w:rFonts w:ascii="Times New Roman" w:hAnsi="Times New Roman"/>
          <w:sz w:val="24"/>
          <w:szCs w:val="24"/>
        </w:rPr>
        <w:t>agradecimentos</w:t>
      </w:r>
      <w:r w:rsidRPr="00837D54">
        <w:rPr>
          <w:rFonts w:ascii="Times New Roman" w:hAnsi="Times New Roman"/>
          <w:sz w:val="24"/>
          <w:szCs w:val="24"/>
        </w:rPr>
        <w:t xml:space="preserve">. </w:t>
      </w:r>
    </w:p>
    <w:p w14:paraId="2CBCCF7A" w14:textId="77777777" w:rsidR="0039739C" w:rsidRDefault="0039739C" w:rsidP="0039739C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 w:cs="Calibri"/>
          <w:color w:val="000000"/>
        </w:rPr>
      </w:pPr>
    </w:p>
    <w:p w14:paraId="62703DB4" w14:textId="77777777" w:rsidR="0039739C" w:rsidRDefault="0039739C" w:rsidP="0039739C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 w:cs="Calibri"/>
          <w:color w:val="000000"/>
        </w:rPr>
      </w:pPr>
    </w:p>
    <w:p w14:paraId="06FC200D" w14:textId="77777777" w:rsidR="0039739C" w:rsidRDefault="0039739C" w:rsidP="0039739C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 w:cs="Calibri"/>
          <w:color w:val="000000"/>
        </w:rPr>
      </w:pPr>
    </w:p>
    <w:p w14:paraId="1166374A" w14:textId="77777777" w:rsidR="0039739C" w:rsidRDefault="0039739C" w:rsidP="0039739C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 w:cs="Calibri"/>
          <w:color w:val="000000"/>
        </w:rPr>
      </w:pPr>
    </w:p>
    <w:p w14:paraId="1963DDF0" w14:textId="77777777" w:rsidR="0039739C" w:rsidRPr="006C68BC" w:rsidRDefault="0039739C" w:rsidP="0039739C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0"/>
          <w:szCs w:val="20"/>
        </w:rPr>
      </w:pPr>
      <w:r w:rsidRPr="006C68BC">
        <w:rPr>
          <w:i/>
          <w:color w:val="000000"/>
          <w:sz w:val="20"/>
          <w:szCs w:val="20"/>
        </w:rPr>
        <w:t>Assinatura Digital</w:t>
      </w:r>
    </w:p>
    <w:p w14:paraId="274601AD" w14:textId="77777777" w:rsidR="0039739C" w:rsidRPr="00D10480" w:rsidRDefault="0039739C" w:rsidP="0039739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10480">
        <w:rPr>
          <w:b/>
          <w:bCs/>
          <w:color w:val="000000"/>
        </w:rPr>
        <w:t>A</w:t>
      </w:r>
      <w:r>
        <w:rPr>
          <w:b/>
          <w:bCs/>
          <w:color w:val="000000"/>
        </w:rPr>
        <w:t>LEI FERNANDES</w:t>
      </w:r>
    </w:p>
    <w:p w14:paraId="43BB1A3F" w14:textId="77777777" w:rsidR="0039739C" w:rsidRDefault="0039739C" w:rsidP="0039739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10480">
        <w:rPr>
          <w:color w:val="000000"/>
        </w:rPr>
        <w:t>Prefeito</w:t>
      </w:r>
      <w:r>
        <w:rPr>
          <w:color w:val="000000"/>
        </w:rPr>
        <w:t xml:space="preserve"> Municipal</w:t>
      </w:r>
    </w:p>
    <w:p w14:paraId="7BEAB8E7" w14:textId="77777777" w:rsidR="0039739C" w:rsidRDefault="0039739C" w:rsidP="0039739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76C463D6" w14:textId="77777777" w:rsidR="0039739C" w:rsidRDefault="0039739C" w:rsidP="0039739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6736F490" w14:textId="77777777" w:rsidR="0039739C" w:rsidRDefault="0039739C" w:rsidP="0039739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425120D6" w14:textId="77777777" w:rsidR="0039739C" w:rsidRDefault="0039739C" w:rsidP="0039739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3D659A7E" w14:textId="77777777" w:rsidR="0039739C" w:rsidRDefault="0039739C" w:rsidP="0039739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7DE4AB10" w14:textId="77777777" w:rsidR="0039739C" w:rsidRDefault="0039739C" w:rsidP="0039739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4883761B" w14:textId="77777777" w:rsidR="0039739C" w:rsidRDefault="0039739C" w:rsidP="0039739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7656B5DC" w14:textId="77777777" w:rsidR="0039739C" w:rsidRPr="00D10480" w:rsidRDefault="0039739C" w:rsidP="0039739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778BA0C5" w14:textId="77777777" w:rsidR="0039739C" w:rsidRPr="00D10480" w:rsidRDefault="0039739C" w:rsidP="0039739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D10480">
        <w:rPr>
          <w:color w:val="000000"/>
        </w:rPr>
        <w:t>A sua Excelência o Senhor</w:t>
      </w:r>
    </w:p>
    <w:p w14:paraId="42A39C7A" w14:textId="77777777" w:rsidR="0039739C" w:rsidRPr="00D10480" w:rsidRDefault="0039739C" w:rsidP="0039739C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RODRIGO DESORDI FERNANDES</w:t>
      </w:r>
    </w:p>
    <w:p w14:paraId="19B6D85A" w14:textId="77777777" w:rsidR="0039739C" w:rsidRDefault="0039739C" w:rsidP="0039739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D10480">
        <w:rPr>
          <w:color w:val="000000"/>
        </w:rPr>
        <w:t>P</w:t>
      </w:r>
      <w:r>
        <w:rPr>
          <w:color w:val="000000"/>
        </w:rPr>
        <w:t>residente da Câmara Municipal de Sorriso</w:t>
      </w:r>
    </w:p>
    <w:p w14:paraId="7DDC2ABA" w14:textId="77777777" w:rsidR="0039739C" w:rsidRPr="00491B8A" w:rsidRDefault="0039739C" w:rsidP="004225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sectPr w:rsidR="0039739C" w:rsidRPr="00491B8A" w:rsidSect="00AE3B78">
      <w:pgSz w:w="11906" w:h="16838"/>
      <w:pgMar w:top="2835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DBD"/>
    <w:rsid w:val="000C2178"/>
    <w:rsid w:val="00135723"/>
    <w:rsid w:val="001A6256"/>
    <w:rsid w:val="002E5AF4"/>
    <w:rsid w:val="003609AE"/>
    <w:rsid w:val="0039739C"/>
    <w:rsid w:val="003D5AC3"/>
    <w:rsid w:val="00422520"/>
    <w:rsid w:val="0045262F"/>
    <w:rsid w:val="00472DCC"/>
    <w:rsid w:val="00491B8A"/>
    <w:rsid w:val="004A05EB"/>
    <w:rsid w:val="004A0E75"/>
    <w:rsid w:val="004A49EB"/>
    <w:rsid w:val="005026A1"/>
    <w:rsid w:val="005143E5"/>
    <w:rsid w:val="00607C86"/>
    <w:rsid w:val="006554D7"/>
    <w:rsid w:val="006C0470"/>
    <w:rsid w:val="00711802"/>
    <w:rsid w:val="007368ED"/>
    <w:rsid w:val="00811A84"/>
    <w:rsid w:val="008202F2"/>
    <w:rsid w:val="008A7AE4"/>
    <w:rsid w:val="00922AC5"/>
    <w:rsid w:val="00940F53"/>
    <w:rsid w:val="00962E86"/>
    <w:rsid w:val="00A1175E"/>
    <w:rsid w:val="00A32DBD"/>
    <w:rsid w:val="00A540C8"/>
    <w:rsid w:val="00AE3B78"/>
    <w:rsid w:val="00B13A24"/>
    <w:rsid w:val="00BC4B86"/>
    <w:rsid w:val="00C7603E"/>
    <w:rsid w:val="00D300C0"/>
    <w:rsid w:val="00D70908"/>
    <w:rsid w:val="00E049F0"/>
    <w:rsid w:val="00E3322F"/>
    <w:rsid w:val="00ED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6EE9"/>
  <w15:chartTrackingRefBased/>
  <w15:docId w15:val="{6CBFC5D4-3872-433B-B9D2-8AD94473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6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Tec Ligislativo</cp:lastModifiedBy>
  <cp:revision>5</cp:revision>
  <cp:lastPrinted>2025-03-13T15:35:00Z</cp:lastPrinted>
  <dcterms:created xsi:type="dcterms:W3CDTF">2025-04-16T15:54:00Z</dcterms:created>
  <dcterms:modified xsi:type="dcterms:W3CDTF">2025-04-16T16:28:00Z</dcterms:modified>
</cp:coreProperties>
</file>