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345" w14:textId="13641C75" w:rsidR="00FC2CB7" w:rsidRPr="00075E11" w:rsidRDefault="00000000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F6166D">
        <w:rPr>
          <w:rFonts w:ascii="Times New Roman" w:hAnsi="Times New Roman" w:cs="Times New Roman"/>
          <w:b/>
          <w:sz w:val="24"/>
          <w:szCs w:val="24"/>
        </w:rPr>
        <w:t xml:space="preserve"> 960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/</w:t>
      </w:r>
      <w:r w:rsidRPr="00075E11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9B0EB5D" w14:textId="77777777" w:rsidR="00FC2CB7" w:rsidRDefault="00FC2CB7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691FC" w14:textId="77777777" w:rsidR="00F6166D" w:rsidRPr="00075E11" w:rsidRDefault="00F6166D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1F239" w14:textId="01B225D0" w:rsidR="00FC2CB7" w:rsidRPr="00075E11" w:rsidRDefault="00000000" w:rsidP="00F6166D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INDICAMOS A NECESSIDADE DE RECUPERAÇÃO D</w:t>
      </w:r>
      <w:r w:rsidR="006102F6">
        <w:rPr>
          <w:rFonts w:ascii="Times New Roman" w:hAnsi="Times New Roman" w:cs="Times New Roman"/>
          <w:b/>
          <w:sz w:val="24"/>
          <w:szCs w:val="24"/>
        </w:rPr>
        <w:t>E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MASSA ASFÁLTICA</w:t>
      </w:r>
      <w:r w:rsidR="006102F6">
        <w:rPr>
          <w:rFonts w:ascii="Times New Roman" w:hAnsi="Times New Roman" w:cs="Times New Roman"/>
          <w:b/>
          <w:sz w:val="24"/>
          <w:szCs w:val="24"/>
        </w:rPr>
        <w:t xml:space="preserve"> E DRENAGEM DE ESGOTO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 xml:space="preserve">NO BAIRRO </w:t>
      </w:r>
      <w:r w:rsidR="001E4477">
        <w:rPr>
          <w:rFonts w:ascii="Times New Roman" w:hAnsi="Times New Roman" w:cs="Times New Roman"/>
          <w:b/>
          <w:sz w:val="24"/>
          <w:szCs w:val="24"/>
        </w:rPr>
        <w:t>BOA ESPERANÇA</w:t>
      </w:r>
      <w:r w:rsidR="002D43B4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660E" w:rsidRPr="00075E11">
        <w:rPr>
          <w:rFonts w:ascii="Times New Roman" w:hAnsi="Times New Roman" w:cs="Times New Roman"/>
          <w:b/>
          <w:sz w:val="24"/>
          <w:szCs w:val="24"/>
        </w:rPr>
        <w:t>N</w:t>
      </w:r>
      <w:r w:rsidR="001E4477">
        <w:rPr>
          <w:rFonts w:ascii="Times New Roman" w:hAnsi="Times New Roman" w:cs="Times New Roman"/>
          <w:b/>
          <w:sz w:val="24"/>
          <w:szCs w:val="24"/>
        </w:rPr>
        <w:t>O</w:t>
      </w:r>
      <w:r w:rsidR="00AC660E"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477">
        <w:rPr>
          <w:rFonts w:ascii="Times New Roman" w:hAnsi="Times New Roman" w:cs="Times New Roman"/>
          <w:b/>
          <w:sz w:val="24"/>
          <w:szCs w:val="24"/>
        </w:rPr>
        <w:t>BECO SÃO LUCAS</w:t>
      </w:r>
      <w:r w:rsidRPr="00075E11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73F671AF" w14:textId="77777777" w:rsidR="00FC2CB7" w:rsidRPr="00075E11" w:rsidRDefault="00FC2CB7" w:rsidP="00F616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445E0" w14:textId="1E7F158D" w:rsidR="00FC2CB7" w:rsidRPr="00075E11" w:rsidRDefault="00000000" w:rsidP="00F6166D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EMERSON FARIAS-PL </w:t>
      </w:r>
      <w:r w:rsidRPr="00075E11">
        <w:rPr>
          <w:rFonts w:ascii="Times New Roman" w:hAnsi="Times New Roman" w:cs="Times New Roman"/>
          <w:sz w:val="24"/>
          <w:szCs w:val="24"/>
        </w:rPr>
        <w:t>e vereadores abaixo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Infraestrutura, Transportes e Saneamento, </w:t>
      </w:r>
      <w:r w:rsidRPr="00075E11">
        <w:rPr>
          <w:rFonts w:ascii="Times New Roman" w:hAnsi="Times New Roman" w:cs="Times New Roman"/>
          <w:b/>
          <w:sz w:val="24"/>
          <w:szCs w:val="24"/>
        </w:rPr>
        <w:t>versando sobr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e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a necessidade de recuperação d</w:t>
      </w:r>
      <w:r w:rsidR="006102F6">
        <w:rPr>
          <w:rFonts w:ascii="Times New Roman" w:hAnsi="Times New Roman" w:cs="Times New Roman"/>
          <w:b/>
          <w:sz w:val="24"/>
          <w:szCs w:val="24"/>
        </w:rPr>
        <w:t>e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massa asfáltica</w:t>
      </w:r>
      <w:r w:rsidR="006102F6">
        <w:rPr>
          <w:rFonts w:ascii="Times New Roman" w:hAnsi="Times New Roman" w:cs="Times New Roman"/>
          <w:b/>
          <w:sz w:val="24"/>
          <w:szCs w:val="24"/>
        </w:rPr>
        <w:t xml:space="preserve"> e drenagem de esgoto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 xml:space="preserve">no Bairro </w:t>
      </w:r>
      <w:r w:rsidR="001E4477">
        <w:rPr>
          <w:rFonts w:ascii="Times New Roman" w:hAnsi="Times New Roman" w:cs="Times New Roman"/>
          <w:b/>
          <w:sz w:val="24"/>
          <w:szCs w:val="24"/>
        </w:rPr>
        <w:t>Boa Esperança</w:t>
      </w:r>
      <w:r w:rsidR="002D43B4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075E11" w:rsidRPr="00075E1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660E" w:rsidRPr="00075E11">
        <w:rPr>
          <w:rFonts w:ascii="Times New Roman" w:hAnsi="Times New Roman" w:cs="Times New Roman"/>
          <w:b/>
          <w:sz w:val="24"/>
          <w:szCs w:val="24"/>
        </w:rPr>
        <w:t>n</w:t>
      </w:r>
      <w:r w:rsidR="001E4477">
        <w:rPr>
          <w:rFonts w:ascii="Times New Roman" w:hAnsi="Times New Roman" w:cs="Times New Roman"/>
          <w:b/>
          <w:sz w:val="24"/>
          <w:szCs w:val="24"/>
        </w:rPr>
        <w:t>o</w:t>
      </w:r>
      <w:r w:rsidR="00AC660E"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477">
        <w:rPr>
          <w:rFonts w:ascii="Times New Roman" w:hAnsi="Times New Roman" w:cs="Times New Roman"/>
          <w:b/>
          <w:sz w:val="24"/>
          <w:szCs w:val="24"/>
        </w:rPr>
        <w:t>Beco São Lucas</w:t>
      </w:r>
      <w:r w:rsidR="00AC660E" w:rsidRPr="00075E11">
        <w:rPr>
          <w:rFonts w:ascii="Times New Roman" w:hAnsi="Times New Roman" w:cs="Times New Roman"/>
          <w:b/>
          <w:sz w:val="24"/>
          <w:szCs w:val="24"/>
        </w:rPr>
        <w:t>,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no município de Sorriso – MT.</w:t>
      </w:r>
    </w:p>
    <w:p w14:paraId="17A99398" w14:textId="77777777" w:rsidR="00FC2CB7" w:rsidRPr="00075E11" w:rsidRDefault="00FC2CB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FF34D" w14:textId="77777777" w:rsidR="00FC2CB7" w:rsidRPr="00075E11" w:rsidRDefault="00FC2CB7" w:rsidP="00FC2C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075BCF2" w14:textId="77777777" w:rsidR="00FC2CB7" w:rsidRPr="00075E11" w:rsidRDefault="00000000" w:rsidP="00FC2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FDE5FF0" w14:textId="77777777" w:rsidR="00FC2CB7" w:rsidRDefault="00FC2CB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21F87" w14:textId="77777777" w:rsidR="00075E11" w:rsidRPr="00075E11" w:rsidRDefault="00075E11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353BB" w14:textId="77777777" w:rsidR="00FC2CB7" w:rsidRPr="00075E11" w:rsidRDefault="00000000" w:rsidP="00F6166D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Hlk202176711"/>
      <w:r w:rsidRPr="00075E11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075E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bookmarkEnd w:id="0"/>
    <w:p w14:paraId="5D7FE2BB" w14:textId="77777777" w:rsidR="00FC2CB7" w:rsidRPr="00075E11" w:rsidRDefault="00FC2CB7" w:rsidP="00F6166D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A09D0" w14:textId="77777777" w:rsidR="00FC2CB7" w:rsidRPr="00075E11" w:rsidRDefault="00000000" w:rsidP="00F616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>Considerando que é dever do município manter as vias de circulação de veículos em bom estado;</w:t>
      </w:r>
    </w:p>
    <w:p w14:paraId="7DC72263" w14:textId="50A942AA" w:rsidR="00FC2CB7" w:rsidRPr="009163E8" w:rsidRDefault="00000000" w:rsidP="00F616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63E8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163E8" w:rsidRPr="009163E8">
        <w:rPr>
          <w:rFonts w:ascii="Times New Roman" w:hAnsi="Times New Roman" w:cs="Times New Roman"/>
          <w:sz w:val="24"/>
          <w:szCs w:val="24"/>
        </w:rPr>
        <w:t>o Beco São Lucas, no Bairro Boa Esperança</w:t>
      </w:r>
      <w:r w:rsidR="002D43B4">
        <w:rPr>
          <w:rFonts w:ascii="Times New Roman" w:hAnsi="Times New Roman" w:cs="Times New Roman"/>
          <w:sz w:val="24"/>
          <w:szCs w:val="24"/>
        </w:rPr>
        <w:t xml:space="preserve"> II</w:t>
      </w:r>
      <w:r w:rsidR="009163E8" w:rsidRPr="009163E8">
        <w:rPr>
          <w:rFonts w:ascii="Times New Roman" w:hAnsi="Times New Roman" w:cs="Times New Roman"/>
          <w:sz w:val="24"/>
          <w:szCs w:val="24"/>
        </w:rPr>
        <w:t>, apresenta deterioração do pavimento (buracos, remendos, perda de capa asfáltica) e problemas de escoamento, com lançamento/retorno de esgoto e acúmulo de águas de chuva, gerando transtornos à mobilidade, riscos de acidentes, proliferação de vetores e danos a imóveis.</w:t>
      </w:r>
    </w:p>
    <w:p w14:paraId="4BF73591" w14:textId="77777777" w:rsidR="006102F6" w:rsidRPr="00075E11" w:rsidRDefault="006102F6" w:rsidP="00F616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7F2826" w14:textId="0634C564" w:rsidR="00FC2CB7" w:rsidRPr="00075E11" w:rsidRDefault="00000000" w:rsidP="00F616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>Considerando que já faz m</w:t>
      </w:r>
      <w:r w:rsidR="002D7456" w:rsidRPr="00075E11">
        <w:rPr>
          <w:rFonts w:ascii="Times New Roman" w:hAnsi="Times New Roman" w:cs="Times New Roman"/>
          <w:sz w:val="24"/>
          <w:szCs w:val="24"/>
        </w:rPr>
        <w:t>uitos</w:t>
      </w:r>
      <w:r w:rsidRPr="00075E11">
        <w:rPr>
          <w:rFonts w:ascii="Times New Roman" w:hAnsi="Times New Roman" w:cs="Times New Roman"/>
          <w:sz w:val="24"/>
          <w:szCs w:val="24"/>
        </w:rPr>
        <w:t xml:space="preserve"> anos que foi asfaltado</w:t>
      </w:r>
      <w:r w:rsidR="00317CF5">
        <w:rPr>
          <w:rFonts w:ascii="Times New Roman" w:hAnsi="Times New Roman" w:cs="Times New Roman"/>
          <w:sz w:val="24"/>
          <w:szCs w:val="24"/>
        </w:rPr>
        <w:t>,</w:t>
      </w:r>
      <w:r w:rsidRPr="00075E11">
        <w:rPr>
          <w:rFonts w:ascii="Times New Roman" w:hAnsi="Times New Roman" w:cs="Times New Roman"/>
          <w:sz w:val="24"/>
          <w:szCs w:val="24"/>
        </w:rPr>
        <w:t xml:space="preserve"> e nunca mais foi realizad</w:t>
      </w:r>
      <w:r w:rsidR="001D02B9" w:rsidRPr="00075E11">
        <w:rPr>
          <w:rFonts w:ascii="Times New Roman" w:hAnsi="Times New Roman" w:cs="Times New Roman"/>
          <w:sz w:val="24"/>
          <w:szCs w:val="24"/>
        </w:rPr>
        <w:t>a</w:t>
      </w:r>
      <w:r w:rsidRPr="00075E11">
        <w:rPr>
          <w:rFonts w:ascii="Times New Roman" w:hAnsi="Times New Roman" w:cs="Times New Roman"/>
          <w:sz w:val="24"/>
          <w:szCs w:val="24"/>
        </w:rPr>
        <w:t>, nenhuma recuperação daquela rua;</w:t>
      </w:r>
    </w:p>
    <w:p w14:paraId="38342122" w14:textId="77777777" w:rsidR="00FC2CB7" w:rsidRPr="00075E11" w:rsidRDefault="00FC2CB7" w:rsidP="00F616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E7DB56" w14:textId="69D7D435" w:rsidR="00FC2CB7" w:rsidRPr="00075E11" w:rsidRDefault="00000000" w:rsidP="00F616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lastRenderedPageBreak/>
        <w:t xml:space="preserve">Considerando que no Bairro </w:t>
      </w:r>
      <w:r w:rsidR="009163E8">
        <w:rPr>
          <w:rFonts w:ascii="Times New Roman" w:hAnsi="Times New Roman" w:cs="Times New Roman"/>
          <w:sz w:val="24"/>
          <w:szCs w:val="24"/>
        </w:rPr>
        <w:t>Boa Esperança</w:t>
      </w:r>
      <w:r w:rsidR="002D43B4">
        <w:rPr>
          <w:rFonts w:ascii="Times New Roman" w:hAnsi="Times New Roman" w:cs="Times New Roman"/>
          <w:sz w:val="24"/>
          <w:szCs w:val="24"/>
        </w:rPr>
        <w:t xml:space="preserve"> II</w:t>
      </w:r>
      <w:r w:rsidR="002D7456" w:rsidRPr="00075E11">
        <w:rPr>
          <w:rFonts w:ascii="Times New Roman" w:hAnsi="Times New Roman" w:cs="Times New Roman"/>
          <w:sz w:val="24"/>
          <w:szCs w:val="24"/>
        </w:rPr>
        <w:t>,</w:t>
      </w:r>
      <w:r w:rsidRPr="00075E11">
        <w:rPr>
          <w:rFonts w:ascii="Times New Roman" w:hAnsi="Times New Roman" w:cs="Times New Roman"/>
          <w:sz w:val="24"/>
          <w:szCs w:val="24"/>
        </w:rPr>
        <w:t xml:space="preserve"> reside um grande número de munícipes;</w:t>
      </w:r>
    </w:p>
    <w:p w14:paraId="53D63EBE" w14:textId="77777777" w:rsidR="00FC2CB7" w:rsidRPr="00075E11" w:rsidRDefault="00FC2CB7" w:rsidP="00F616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31EA52" w14:textId="49CC24E1" w:rsidR="00FC2CB7" w:rsidRPr="00075E11" w:rsidRDefault="00000000" w:rsidP="00F6166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>Considerando a ocorrência de enorme circulação de veículos que passam por esta via;</w:t>
      </w:r>
    </w:p>
    <w:p w14:paraId="5EF729D3" w14:textId="7003D5D9" w:rsidR="00FC2CB7" w:rsidRPr="00075E11" w:rsidRDefault="00000000" w:rsidP="00F6166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>Considerando que a manutenção das vias, evita acidentes dos transeuntes que passam por aquele</w:t>
      </w:r>
      <w:r w:rsidR="00317CF5">
        <w:rPr>
          <w:rFonts w:ascii="Times New Roman" w:hAnsi="Times New Roman" w:cs="Times New Roman"/>
          <w:sz w:val="24"/>
          <w:szCs w:val="24"/>
        </w:rPr>
        <w:t>s</w:t>
      </w:r>
      <w:r w:rsidRPr="00075E11">
        <w:rPr>
          <w:rFonts w:ascii="Times New Roman" w:hAnsi="Times New Roman" w:cs="Times New Roman"/>
          <w:sz w:val="24"/>
          <w:szCs w:val="24"/>
        </w:rPr>
        <w:t xml:space="preserve"> loca</w:t>
      </w:r>
      <w:r w:rsidR="00317CF5">
        <w:rPr>
          <w:rFonts w:ascii="Times New Roman" w:hAnsi="Times New Roman" w:cs="Times New Roman"/>
          <w:sz w:val="24"/>
          <w:szCs w:val="24"/>
        </w:rPr>
        <w:t>is</w:t>
      </w:r>
      <w:r w:rsidRPr="00075E11">
        <w:rPr>
          <w:rFonts w:ascii="Times New Roman" w:hAnsi="Times New Roman" w:cs="Times New Roman"/>
          <w:sz w:val="24"/>
          <w:szCs w:val="24"/>
        </w:rPr>
        <w:t>;</w:t>
      </w:r>
    </w:p>
    <w:p w14:paraId="44576B2F" w14:textId="77777777" w:rsidR="00075E11" w:rsidRDefault="00075E11" w:rsidP="00FC2CB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</w:p>
    <w:p w14:paraId="342F1F2A" w14:textId="0FC36ADE" w:rsidR="00FC2CB7" w:rsidRPr="00075E11" w:rsidRDefault="00000000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6166D">
        <w:rPr>
          <w:rFonts w:ascii="Times New Roman" w:hAnsi="Times New Roman" w:cs="Times New Roman"/>
          <w:sz w:val="24"/>
          <w:szCs w:val="24"/>
        </w:rPr>
        <w:t>20</w:t>
      </w:r>
      <w:r w:rsidR="005143C5">
        <w:rPr>
          <w:rFonts w:ascii="Times New Roman" w:hAnsi="Times New Roman" w:cs="Times New Roman"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 xml:space="preserve">de </w:t>
      </w:r>
      <w:r w:rsidR="006102F6">
        <w:rPr>
          <w:rFonts w:ascii="Times New Roman" w:hAnsi="Times New Roman" w:cs="Times New Roman"/>
          <w:sz w:val="24"/>
          <w:szCs w:val="24"/>
        </w:rPr>
        <w:t>agosto</w:t>
      </w:r>
      <w:r w:rsidRPr="00075E1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ECB4B1A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80CEACE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298A9D2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4556C3C" w14:textId="77777777" w:rsidR="005143C5" w:rsidRDefault="005143C5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6A73666" w14:textId="77777777" w:rsidR="00075E11" w:rsidRDefault="00075E11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3F5140" w14:paraId="57CE1843" w14:textId="77777777" w:rsidTr="00B47CE8">
        <w:tc>
          <w:tcPr>
            <w:tcW w:w="4885" w:type="dxa"/>
          </w:tcPr>
          <w:p w14:paraId="7321808F" w14:textId="09D4A8D6" w:rsidR="00BB4499" w:rsidRPr="00BB4499" w:rsidRDefault="00000000" w:rsidP="00F616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4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EMERSON FARIAS</w:t>
            </w:r>
            <w:r w:rsidR="00F616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BB44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4886" w:type="dxa"/>
          </w:tcPr>
          <w:p w14:paraId="6EFC1568" w14:textId="2D63485D" w:rsidR="006102F6" w:rsidRPr="00BB4499" w:rsidRDefault="00000000" w:rsidP="00F616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TOCO BAGGIO</w:t>
            </w:r>
            <w:r w:rsidR="00F616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Vereador </w:t>
            </w:r>
            <w:r w:rsidR="00D92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PSDB</w:t>
            </w:r>
          </w:p>
        </w:tc>
      </w:tr>
      <w:tr w:rsidR="003F5140" w14:paraId="2B59158B" w14:textId="77777777" w:rsidTr="00B47CE8">
        <w:tc>
          <w:tcPr>
            <w:tcW w:w="4885" w:type="dxa"/>
          </w:tcPr>
          <w:p w14:paraId="1885A852" w14:textId="77777777" w:rsidR="00BB4499" w:rsidRDefault="00BB4499" w:rsidP="00B47C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B7A79E9" w14:textId="77777777" w:rsidR="00F6166D" w:rsidRDefault="00F6166D" w:rsidP="00B47C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7E19DCB" w14:textId="77777777" w:rsidR="00F6166D" w:rsidRPr="00BB4499" w:rsidRDefault="00F6166D" w:rsidP="00B47C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FEB2547" w14:textId="7BEE7470" w:rsidR="00BB4499" w:rsidRPr="00F6166D" w:rsidRDefault="00000000" w:rsidP="00F616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44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DIOGO KRIGUER</w:t>
            </w:r>
            <w:r w:rsidR="00F616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BB44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886" w:type="dxa"/>
          </w:tcPr>
          <w:p w14:paraId="2B01F959" w14:textId="77777777" w:rsidR="00BB4499" w:rsidRDefault="00BB4499" w:rsidP="00B47C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E71F3A3" w14:textId="77777777" w:rsidR="00F6166D" w:rsidRDefault="00F6166D" w:rsidP="00B47C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1E92473" w14:textId="77777777" w:rsidR="00F6166D" w:rsidRPr="00BB4499" w:rsidRDefault="00F6166D" w:rsidP="00B47C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5BF6A2D" w14:textId="45882445" w:rsidR="00BB4499" w:rsidRPr="00BB4499" w:rsidRDefault="00000000" w:rsidP="00F616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4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RODRIGO MATTERAZZI</w:t>
            </w:r>
            <w:r w:rsidR="00F616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BB44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05B78D9F" w14:textId="77777777" w:rsidR="00FC2CB7" w:rsidRDefault="00FC2CB7" w:rsidP="00075E11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4E2453D1" w14:textId="77777777" w:rsidR="00075E11" w:rsidRDefault="00075E11" w:rsidP="00075E11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0EBE66C0" w14:textId="77777777" w:rsidR="004D172C" w:rsidRPr="00317CF5" w:rsidRDefault="004D172C" w:rsidP="00317CF5">
      <w:pPr>
        <w:jc w:val="both"/>
        <w:rPr>
          <w:sz w:val="24"/>
          <w:szCs w:val="24"/>
        </w:rPr>
      </w:pPr>
    </w:p>
    <w:sectPr w:rsidR="004D172C" w:rsidRPr="00317CF5" w:rsidSect="00AB284B">
      <w:footerReference w:type="default" r:id="rId7"/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21DA" w14:textId="77777777" w:rsidR="000E0177" w:rsidRDefault="000E0177" w:rsidP="00F6166D">
      <w:pPr>
        <w:spacing w:after="0" w:line="240" w:lineRule="auto"/>
      </w:pPr>
      <w:r>
        <w:separator/>
      </w:r>
    </w:p>
  </w:endnote>
  <w:endnote w:type="continuationSeparator" w:id="0">
    <w:p w14:paraId="53315675" w14:textId="77777777" w:rsidR="000E0177" w:rsidRDefault="000E0177" w:rsidP="00F6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085753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5E244C" w14:textId="75020EAD" w:rsidR="00F6166D" w:rsidRPr="00F6166D" w:rsidRDefault="00F6166D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66D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6166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61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BB70C5" w14:textId="77777777" w:rsidR="00F6166D" w:rsidRPr="00F6166D" w:rsidRDefault="00F6166D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2F3C" w14:textId="77777777" w:rsidR="000E0177" w:rsidRDefault="000E0177" w:rsidP="00F6166D">
      <w:pPr>
        <w:spacing w:after="0" w:line="240" w:lineRule="auto"/>
      </w:pPr>
      <w:r>
        <w:separator/>
      </w:r>
    </w:p>
  </w:footnote>
  <w:footnote w:type="continuationSeparator" w:id="0">
    <w:p w14:paraId="1ADB6C7C" w14:textId="77777777" w:rsidR="000E0177" w:rsidRDefault="000E0177" w:rsidP="00F6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66E"/>
    <w:multiLevelType w:val="hybridMultilevel"/>
    <w:tmpl w:val="71984E00"/>
    <w:lvl w:ilvl="0" w:tplc="CB02B11E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4698A61E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5D3C4904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7D2EE992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442845C6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B2260FA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BB2E817A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B5C27D72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FD320FAC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85249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64A51"/>
    <w:rsid w:val="00075E11"/>
    <w:rsid w:val="000B2BE5"/>
    <w:rsid w:val="000E0177"/>
    <w:rsid w:val="000E6CDD"/>
    <w:rsid w:val="000F4F8B"/>
    <w:rsid w:val="00167B88"/>
    <w:rsid w:val="001D02B9"/>
    <w:rsid w:val="001E4477"/>
    <w:rsid w:val="00216D3B"/>
    <w:rsid w:val="002326F8"/>
    <w:rsid w:val="002A0416"/>
    <w:rsid w:val="002A601B"/>
    <w:rsid w:val="002C597B"/>
    <w:rsid w:val="002D43B4"/>
    <w:rsid w:val="002D7456"/>
    <w:rsid w:val="002F5606"/>
    <w:rsid w:val="00311826"/>
    <w:rsid w:val="00312096"/>
    <w:rsid w:val="00317CF5"/>
    <w:rsid w:val="00332834"/>
    <w:rsid w:val="003808E8"/>
    <w:rsid w:val="003E0067"/>
    <w:rsid w:val="003F5140"/>
    <w:rsid w:val="004143DF"/>
    <w:rsid w:val="0043287A"/>
    <w:rsid w:val="004601A5"/>
    <w:rsid w:val="004848AA"/>
    <w:rsid w:val="004944AA"/>
    <w:rsid w:val="004D172C"/>
    <w:rsid w:val="0050091B"/>
    <w:rsid w:val="00505E00"/>
    <w:rsid w:val="005143C5"/>
    <w:rsid w:val="005362C9"/>
    <w:rsid w:val="005363EE"/>
    <w:rsid w:val="005A428B"/>
    <w:rsid w:val="005F1A5E"/>
    <w:rsid w:val="006102F6"/>
    <w:rsid w:val="006B4B47"/>
    <w:rsid w:val="006B78E3"/>
    <w:rsid w:val="007079C4"/>
    <w:rsid w:val="00743A72"/>
    <w:rsid w:val="00744347"/>
    <w:rsid w:val="008154FC"/>
    <w:rsid w:val="00820CD1"/>
    <w:rsid w:val="00832F2A"/>
    <w:rsid w:val="00853DA7"/>
    <w:rsid w:val="00884042"/>
    <w:rsid w:val="008C5DCF"/>
    <w:rsid w:val="008E6BDB"/>
    <w:rsid w:val="009163E8"/>
    <w:rsid w:val="00923E96"/>
    <w:rsid w:val="00941D40"/>
    <w:rsid w:val="009843AF"/>
    <w:rsid w:val="0099042F"/>
    <w:rsid w:val="009A228F"/>
    <w:rsid w:val="009C0CEF"/>
    <w:rsid w:val="00A03867"/>
    <w:rsid w:val="00A87015"/>
    <w:rsid w:val="00A90F19"/>
    <w:rsid w:val="00AC660E"/>
    <w:rsid w:val="00B16728"/>
    <w:rsid w:val="00B2036A"/>
    <w:rsid w:val="00B47CE8"/>
    <w:rsid w:val="00B955B6"/>
    <w:rsid w:val="00BB4499"/>
    <w:rsid w:val="00BC7893"/>
    <w:rsid w:val="00C73E17"/>
    <w:rsid w:val="00CC133E"/>
    <w:rsid w:val="00D71A77"/>
    <w:rsid w:val="00D909BC"/>
    <w:rsid w:val="00D92C6A"/>
    <w:rsid w:val="00E67CDD"/>
    <w:rsid w:val="00E73072"/>
    <w:rsid w:val="00E840BC"/>
    <w:rsid w:val="00F355C0"/>
    <w:rsid w:val="00F6166D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E27C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3</cp:revision>
  <cp:lastPrinted>2025-07-07T16:58:00Z</cp:lastPrinted>
  <dcterms:created xsi:type="dcterms:W3CDTF">2025-08-20T12:29:00Z</dcterms:created>
  <dcterms:modified xsi:type="dcterms:W3CDTF">2025-08-20T13:19:00Z</dcterms:modified>
</cp:coreProperties>
</file>