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02255A06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0A10E1">
        <w:rPr>
          <w:rFonts w:ascii="Times New Roman" w:hAnsi="Times New Roman" w:cs="Times New Roman"/>
          <w:b/>
          <w:bCs/>
          <w:sz w:val="24"/>
          <w:szCs w:val="24"/>
        </w:rPr>
        <w:t>238/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13153E5" w:rsidR="00984930" w:rsidRPr="00984930" w:rsidRDefault="00000000" w:rsidP="000A10E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570537" w:rsidRPr="00570537">
        <w:rPr>
          <w:rFonts w:ascii="Times New Roman" w:hAnsi="Times New Roman" w:cs="Times New Roman"/>
          <w:b/>
          <w:bCs/>
          <w:sz w:val="24"/>
          <w:szCs w:val="24"/>
        </w:rPr>
        <w:t>Moção de Aplauso ao acadêmico Gabriel Alves Lemuny, autor, e aos coautores Isabele Fogaça Gonçalves, Lucas Gabriel Locatelli Moraes, Talitha da Silva Oliveira e Paula Grippa Sant'Ana,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0A10E1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5828FA9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6CCE075B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36FD1A68" w14:textId="3F8A564D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570537">
        <w:rPr>
          <w:rFonts w:ascii="Times New Roman" w:hAnsi="Times New Roman" w:cs="Times New Roman"/>
          <w:b/>
          <w:bCs/>
          <w:sz w:val="24"/>
          <w:szCs w:val="24"/>
        </w:rPr>
        <w:t>Gabriel Alves Lemuny</w:t>
      </w:r>
      <w:r w:rsidR="006A2F37" w:rsidRPr="006A2F37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570537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570537">
        <w:rPr>
          <w:rFonts w:ascii="Times New Roman" w:hAnsi="Times New Roman" w:cs="Times New Roman"/>
          <w:b/>
          <w:bCs/>
          <w:sz w:val="24"/>
          <w:szCs w:val="24"/>
        </w:rPr>
        <w:t>Isabele Fogaça Gonçalves, Lucas Gabriel Locatelli Moraes, Talitha da Silva Oliveira e Paula Grippa Sant'Ana</w:t>
      </w:r>
      <w:r w:rsidRPr="00570537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26EAD46F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9E47933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D0A48F4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3E9DB805" w14:textId="77777777" w:rsidR="00570537" w:rsidRPr="00570537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dos homenageados na apresentação de trabalho científico durante o Congresso Nacional de Oncologia – Inovação, Diagnóstico e Olhar </w:t>
      </w:r>
      <w:r w:rsidRPr="00570537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549CED43" w14:textId="17D29537" w:rsidR="002666C1" w:rsidRPr="002666C1" w:rsidRDefault="00000000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0537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ao acadêmico </w:t>
      </w:r>
      <w:r w:rsidRPr="00570537">
        <w:rPr>
          <w:rFonts w:ascii="Times New Roman" w:hAnsi="Times New Roman" w:cs="Times New Roman"/>
          <w:b/>
          <w:bCs/>
          <w:sz w:val="24"/>
          <w:szCs w:val="24"/>
        </w:rPr>
        <w:t>Gabriel Alves Lemuny</w:t>
      </w:r>
      <w:r w:rsidR="006A2F37" w:rsidRPr="006A2F37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570537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570537">
        <w:rPr>
          <w:rFonts w:ascii="Times New Roman" w:hAnsi="Times New Roman" w:cs="Times New Roman"/>
          <w:b/>
          <w:bCs/>
          <w:sz w:val="24"/>
          <w:szCs w:val="24"/>
        </w:rPr>
        <w:t>Isabele Fogaça Gonçalves, Lucas Gabriel Locatelli Moraes, Talitha da Silva Oliveira e Paula Grippa Sant'Ana</w:t>
      </w:r>
      <w:r w:rsidRPr="00570537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3058F3">
        <w:rPr>
          <w:rFonts w:ascii="Times New Roman" w:hAnsi="Times New Roman" w:cs="Times New Roman"/>
          <w:sz w:val="24"/>
          <w:szCs w:val="24"/>
        </w:rPr>
        <w:t>.</w:t>
      </w:r>
    </w:p>
    <w:p w14:paraId="00F950A4" w14:textId="77777777" w:rsidR="00816DF9" w:rsidRPr="00984930" w:rsidRDefault="00816DF9" w:rsidP="000A10E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76206504" w:rsidR="00DC727A" w:rsidRPr="00984930" w:rsidRDefault="00000000" w:rsidP="000A10E1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6A2F37">
        <w:rPr>
          <w:rFonts w:ascii="Times New Roman" w:hAnsi="Times New Roman" w:cs="Times New Roman"/>
          <w:sz w:val="24"/>
          <w:szCs w:val="24"/>
        </w:rPr>
        <w:t xml:space="preserve">5 </w:t>
      </w:r>
      <w:r w:rsidRPr="00984930">
        <w:rPr>
          <w:rFonts w:ascii="Times New Roman" w:hAnsi="Times New Roman" w:cs="Times New Roman"/>
          <w:sz w:val="24"/>
          <w:szCs w:val="24"/>
        </w:rPr>
        <w:t xml:space="preserve">de </w:t>
      </w:r>
      <w:r w:rsidR="006A2F37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58BB9FE0" w14:textId="2127BF2D" w:rsidR="00422128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36C44C" w14:textId="77777777" w:rsidR="000A10E1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7A3145" w14:textId="77777777" w:rsidR="000A10E1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2D893F" w14:textId="77777777" w:rsidR="000A10E1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0CFED4" w14:textId="77777777" w:rsidR="000A10E1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1B6C04" w14:textId="77777777" w:rsidR="000A10E1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0A10E1" w:rsidRPr="000A10E1" w14:paraId="068E5450" w14:textId="77777777">
        <w:trPr>
          <w:trHeight w:val="1618"/>
        </w:trPr>
        <w:tc>
          <w:tcPr>
            <w:tcW w:w="2977" w:type="dxa"/>
            <w:hideMark/>
          </w:tcPr>
          <w:p w14:paraId="42BC6A49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51464936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0737C87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397D0DB3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0D8370E2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0A10E1" w:rsidRPr="000A10E1" w14:paraId="15271953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1D453C1C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041FB6BF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4FB2762F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0C6CB6C7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41ACB1A1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9275651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0A10E1" w:rsidRPr="000A10E1" w14:paraId="64B507D1" w14:textId="77777777">
        <w:tc>
          <w:tcPr>
            <w:tcW w:w="3403" w:type="dxa"/>
            <w:gridSpan w:val="3"/>
            <w:hideMark/>
          </w:tcPr>
          <w:p w14:paraId="18034BF6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185E8CB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9409814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5E16F30F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0A10E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31775E57" w14:textId="77777777" w:rsidR="000A10E1" w:rsidRPr="000A10E1" w:rsidRDefault="000A10E1" w:rsidP="000A10E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4B6B0BEB" w14:textId="77777777" w:rsidR="000A10E1" w:rsidRPr="000A10E1" w:rsidRDefault="000A10E1" w:rsidP="000A10E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23FFFA08" w14:textId="77777777" w:rsidR="000A10E1" w:rsidRPr="00102EAD" w:rsidRDefault="000A10E1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A10E1" w:rsidRPr="00102EAD" w:rsidSect="002214C6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2B54" w14:textId="77777777" w:rsidR="006022C9" w:rsidRDefault="006022C9" w:rsidP="00FE0640">
      <w:pPr>
        <w:spacing w:after="0" w:line="240" w:lineRule="auto"/>
      </w:pPr>
      <w:r>
        <w:separator/>
      </w:r>
    </w:p>
  </w:endnote>
  <w:endnote w:type="continuationSeparator" w:id="0">
    <w:p w14:paraId="142AC13A" w14:textId="77777777" w:rsidR="006022C9" w:rsidRDefault="006022C9" w:rsidP="00FE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94431208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EA0406D" w14:textId="09C07E4E" w:rsidR="00FE0640" w:rsidRPr="002214C6" w:rsidRDefault="00FE0640" w:rsidP="002214C6">
            <w:pPr>
              <w:pStyle w:val="Rodap"/>
              <w:ind w:right="-42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14C6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214C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2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D575" w14:textId="77777777" w:rsidR="006022C9" w:rsidRDefault="006022C9" w:rsidP="00FE0640">
      <w:pPr>
        <w:spacing w:after="0" w:line="240" w:lineRule="auto"/>
      </w:pPr>
      <w:r>
        <w:separator/>
      </w:r>
    </w:p>
  </w:footnote>
  <w:footnote w:type="continuationSeparator" w:id="0">
    <w:p w14:paraId="280C17CF" w14:textId="77777777" w:rsidR="006022C9" w:rsidRDefault="006022C9" w:rsidP="00FE0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9E7C64E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A80D2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0AD7D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82960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5BA7E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78253F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BD6D4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E2E699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9EC380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6A907E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3AC4B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0785E9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81E3E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9A2FA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406EF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9E75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6B466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48C1F4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4914E2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D30A4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EEEC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E6E1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8E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9421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C477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C63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3616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C73E1B4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8348B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6AE1D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F09E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376C4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1343B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986FD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24644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9CC14F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D75EC7A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AA4D0C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1C82D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55AA1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A84572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DECD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86C8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75806D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FCCFAE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785708">
    <w:abstractNumId w:val="2"/>
  </w:num>
  <w:num w:numId="2" w16cid:durableId="868445410">
    <w:abstractNumId w:val="1"/>
  </w:num>
  <w:num w:numId="3" w16cid:durableId="1752965679">
    <w:abstractNumId w:val="0"/>
  </w:num>
  <w:num w:numId="4" w16cid:durableId="506091103">
    <w:abstractNumId w:val="3"/>
  </w:num>
  <w:num w:numId="5" w16cid:durableId="801583040">
    <w:abstractNumId w:val="4"/>
  </w:num>
  <w:num w:numId="6" w16cid:durableId="198982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A10E1"/>
    <w:rsid w:val="00102EAD"/>
    <w:rsid w:val="00147AF5"/>
    <w:rsid w:val="002116AA"/>
    <w:rsid w:val="002179DB"/>
    <w:rsid w:val="002214C6"/>
    <w:rsid w:val="002666C1"/>
    <w:rsid w:val="002821D4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A11D5"/>
    <w:rsid w:val="004E6B0A"/>
    <w:rsid w:val="00525ACB"/>
    <w:rsid w:val="00570537"/>
    <w:rsid w:val="00584DA4"/>
    <w:rsid w:val="00596228"/>
    <w:rsid w:val="005A7161"/>
    <w:rsid w:val="006022C9"/>
    <w:rsid w:val="00611A2F"/>
    <w:rsid w:val="00616328"/>
    <w:rsid w:val="00660EE4"/>
    <w:rsid w:val="00673FC1"/>
    <w:rsid w:val="006A2F37"/>
    <w:rsid w:val="006D34E0"/>
    <w:rsid w:val="00701E80"/>
    <w:rsid w:val="007050B8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E6286D"/>
    <w:rsid w:val="00E90290"/>
    <w:rsid w:val="00EB7FEC"/>
    <w:rsid w:val="00F56F1C"/>
    <w:rsid w:val="00FE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406A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0A10E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E0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0640"/>
  </w:style>
  <w:style w:type="paragraph" w:styleId="Rodap">
    <w:name w:val="footer"/>
    <w:basedOn w:val="Normal"/>
    <w:link w:val="RodapChar"/>
    <w:uiPriority w:val="99"/>
    <w:unhideWhenUsed/>
    <w:rsid w:val="00FE0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0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2026-07-07T16:55:00Z</dcterms:created>
  <dcterms:modified xsi:type="dcterms:W3CDTF">2026-08-14T12:03:00Z</dcterms:modified>
</cp:coreProperties>
</file>