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>
        <w:rPr>
          <w:rFonts w:ascii="Times New Roman" w:hAnsi="Times New Roman"/>
          <w:sz w:val="24"/>
          <w:szCs w:val="24"/>
        </w:rPr>
        <w:t>454</w:t>
      </w:r>
      <w:r w:rsidR="009315DD">
        <w:rPr>
          <w:rFonts w:ascii="Times New Roman" w:hAnsi="Times New Roman"/>
          <w:sz w:val="24"/>
          <w:szCs w:val="24"/>
        </w:rPr>
        <w:t>/2014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DA2647">
        <w:rPr>
          <w:rFonts w:ascii="Times New Roman" w:hAnsi="Times New Roman"/>
          <w:sz w:val="24"/>
          <w:szCs w:val="24"/>
        </w:rPr>
        <w:t>26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DA2647">
        <w:rPr>
          <w:rFonts w:ascii="Times New Roman" w:hAnsi="Times New Roman"/>
          <w:sz w:val="24"/>
          <w:szCs w:val="24"/>
        </w:rPr>
        <w:t>junho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DA2647">
        <w:rPr>
          <w:rFonts w:ascii="Times New Roman" w:hAnsi="Times New Roman"/>
          <w:sz w:val="24"/>
          <w:szCs w:val="24"/>
        </w:rPr>
        <w:t>2014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</w:p>
    <w:p w:rsidR="00FB379F" w:rsidRPr="005B6667" w:rsidRDefault="00DA2647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MARILENE FELICITÁ SAVI</w:t>
      </w:r>
    </w:p>
    <w:p w:rsidR="00FB379F" w:rsidRPr="0001734A" w:rsidRDefault="00DA2647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Secretária Municipal de Administração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6D6FAA" w:rsidRDefault="00FB379F" w:rsidP="00FB379F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DA2647">
        <w:rPr>
          <w:rFonts w:ascii="Times New Roman" w:hAnsi="Times New Roman"/>
          <w:b/>
          <w:bCs/>
          <w:sz w:val="24"/>
          <w:szCs w:val="24"/>
        </w:rPr>
        <w:t>Encaminha Indicações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DA2647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Secretária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DA2647" w:rsidP="00FB379F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 cumprimentá-lo cordialmente, encaminhamos a Vossa Senhoria as Indicações 196/2014 e 198/2014, referente à matéria tramitada na 21ª Sessão Ordinária do ano de 2014 da Câmara Municipal de Sorriso, realizada em 26 de junho, último.</w:t>
      </w: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b/>
          <w:sz w:val="24"/>
          <w:szCs w:val="24"/>
        </w:rPr>
      </w:pPr>
      <w:r w:rsidRPr="00256D27">
        <w:rPr>
          <w:rFonts w:ascii="Times New Roman" w:hAnsi="Times New Roman"/>
          <w:b/>
          <w:sz w:val="24"/>
          <w:szCs w:val="24"/>
        </w:rPr>
        <w:t>MARILDA SAVI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F759B0" w:rsidRPr="00FB379F" w:rsidRDefault="00F759B0" w:rsidP="00FB379F"/>
    <w:sectPr w:rsidR="00F759B0" w:rsidRPr="00FB379F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EFC" w:rsidRDefault="00C82EFC" w:rsidP="00525384">
      <w:r>
        <w:separator/>
      </w:r>
    </w:p>
  </w:endnote>
  <w:endnote w:type="continuationSeparator" w:id="0">
    <w:p w:rsidR="00C82EFC" w:rsidRDefault="00C82EFC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EFC" w:rsidRDefault="00C82EFC" w:rsidP="00525384">
      <w:r>
        <w:separator/>
      </w:r>
    </w:p>
  </w:footnote>
  <w:footnote w:type="continuationSeparator" w:id="0">
    <w:p w:rsidR="00C82EFC" w:rsidRDefault="00C82EFC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AD3C0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AD3C0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AD3C0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024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15722C"/>
    <w:rsid w:val="001915A3"/>
    <w:rsid w:val="00217F62"/>
    <w:rsid w:val="00525384"/>
    <w:rsid w:val="00580596"/>
    <w:rsid w:val="006B1297"/>
    <w:rsid w:val="009315DD"/>
    <w:rsid w:val="00A906D8"/>
    <w:rsid w:val="00AA6759"/>
    <w:rsid w:val="00AB5A74"/>
    <w:rsid w:val="00AC190F"/>
    <w:rsid w:val="00AD3C0D"/>
    <w:rsid w:val="00B045BB"/>
    <w:rsid w:val="00C82EFC"/>
    <w:rsid w:val="00DA2647"/>
    <w:rsid w:val="00F071AE"/>
    <w:rsid w:val="00F759B0"/>
    <w:rsid w:val="00FB3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406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Hilton</cp:lastModifiedBy>
  <cp:revision>6</cp:revision>
  <dcterms:created xsi:type="dcterms:W3CDTF">2014-04-14T10:46:00Z</dcterms:created>
  <dcterms:modified xsi:type="dcterms:W3CDTF">2014-06-26T15:15:00Z</dcterms:modified>
</cp:coreProperties>
</file>