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F3F" w:rsidRPr="00374F3F" w:rsidRDefault="00654E7F" w:rsidP="00374F3F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74F3F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374F3F" w:rsidRPr="00374F3F">
        <w:rPr>
          <w:rFonts w:ascii="Times New Roman" w:hAnsi="Times New Roman" w:cs="Times New Roman"/>
          <w:b/>
          <w:sz w:val="24"/>
          <w:szCs w:val="24"/>
        </w:rPr>
        <w:t xml:space="preserve"> 267/2014</w:t>
      </w:r>
    </w:p>
    <w:p w:rsidR="00374F3F" w:rsidRDefault="00374F3F" w:rsidP="00374F3F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4F3F" w:rsidRPr="00374F3F" w:rsidRDefault="00374F3F" w:rsidP="00374F3F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7F" w:rsidRPr="00374F3F" w:rsidRDefault="00654E7F" w:rsidP="00374F3F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4F3F">
        <w:rPr>
          <w:rFonts w:ascii="Times New Roman" w:hAnsi="Times New Roman" w:cs="Times New Roman"/>
          <w:b/>
          <w:bCs/>
          <w:sz w:val="24"/>
          <w:szCs w:val="24"/>
        </w:rPr>
        <w:t xml:space="preserve">INDICO A CONSTRUÇÃO DE </w:t>
      </w:r>
      <w:r w:rsidR="005F61D1" w:rsidRPr="00374F3F">
        <w:rPr>
          <w:rFonts w:ascii="Times New Roman" w:hAnsi="Times New Roman" w:cs="Times New Roman"/>
          <w:b/>
          <w:bCs/>
          <w:sz w:val="24"/>
          <w:szCs w:val="24"/>
        </w:rPr>
        <w:t>CERCA PARA FECHAMENTO DO PARQUINHO INFANTIL D</w:t>
      </w:r>
      <w:r w:rsidR="00374F3F">
        <w:rPr>
          <w:rFonts w:ascii="Times New Roman" w:hAnsi="Times New Roman" w:cs="Times New Roman"/>
          <w:b/>
          <w:bCs/>
          <w:sz w:val="24"/>
          <w:szCs w:val="24"/>
        </w:rPr>
        <w:t>O CENTRO MUNICIPAL DE EDUCAÇÃO</w:t>
      </w:r>
      <w:r w:rsidR="005F61D1" w:rsidRPr="00374F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4F3F">
        <w:rPr>
          <w:rFonts w:ascii="Times New Roman" w:hAnsi="Times New Roman" w:cs="Times New Roman"/>
          <w:b/>
          <w:bCs/>
          <w:sz w:val="24"/>
          <w:szCs w:val="24"/>
        </w:rPr>
        <w:t>BÁSICA</w:t>
      </w:r>
      <w:r w:rsidR="00E26455" w:rsidRPr="00374F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4655" w:rsidRPr="00374F3F">
        <w:rPr>
          <w:rFonts w:ascii="Times New Roman" w:hAnsi="Times New Roman" w:cs="Times New Roman"/>
          <w:b/>
          <w:bCs/>
          <w:sz w:val="24"/>
          <w:szCs w:val="24"/>
        </w:rPr>
        <w:t>SORRISO.</w:t>
      </w:r>
    </w:p>
    <w:p w:rsidR="00654E7F" w:rsidRDefault="00654E7F" w:rsidP="00374F3F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4F3F" w:rsidRPr="00374F3F" w:rsidRDefault="00374F3F" w:rsidP="00374F3F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7F" w:rsidRPr="00374F3F" w:rsidRDefault="00654E7F" w:rsidP="00374F3F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MARILDA SAVI - PSD, 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>Vereadora com assento nesta Casa, de conformidade com o Artigo 115 do Regimento Interno, requer à Mesa que este Expediente seja encaminhado ao Excelentíssimo Senhor Dilceu Rossato, Prefeito Municipal, com cópias ao Senhor</w:t>
      </w:r>
      <w:r w:rsidR="00374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Émerson Aparecido de Faria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Secretário Municipal </w:t>
      </w:r>
      <w:r w:rsidR="000E2040">
        <w:rPr>
          <w:rFonts w:ascii="Times New Roman" w:hAnsi="Times New Roman" w:cs="Times New Roman"/>
          <w:color w:val="000000" w:themeColor="text1"/>
          <w:sz w:val="24"/>
          <w:szCs w:val="24"/>
        </w:rPr>
        <w:t>de Obras e Serviços Públicos e à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Senhor</w:t>
      </w:r>
      <w:r w:rsidR="000E204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2040">
        <w:rPr>
          <w:rFonts w:ascii="Times New Roman" w:hAnsi="Times New Roman" w:cs="Times New Roman"/>
          <w:color w:val="000000" w:themeColor="text1"/>
          <w:sz w:val="24"/>
          <w:szCs w:val="24"/>
        </w:rPr>
        <w:t>Silvana Perin Faccio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>, Secretári</w:t>
      </w:r>
      <w:r w:rsidR="000E204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Municipal d</w:t>
      </w:r>
      <w:r w:rsidR="000E2040">
        <w:rPr>
          <w:rFonts w:ascii="Times New Roman" w:hAnsi="Times New Roman" w:cs="Times New Roman"/>
          <w:color w:val="000000" w:themeColor="text1"/>
          <w:sz w:val="24"/>
          <w:szCs w:val="24"/>
        </w:rPr>
        <w:t>e Educação e Cultura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versando sobre a </w:t>
      </w:r>
      <w:r w:rsidR="004B5E45" w:rsidRP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necessidade de </w:t>
      </w:r>
      <w:r w:rsidRP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construção de </w:t>
      </w:r>
      <w:r w:rsidR="00374F3F" w:rsidRP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cercas para fechamento do pa</w:t>
      </w:r>
      <w:r w:rsid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</w:t>
      </w:r>
      <w:r w:rsidR="00374F3F" w:rsidRP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quinho infantil d</w:t>
      </w:r>
      <w:r w:rsid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 Centro Municipal de Educação Básica S</w:t>
      </w:r>
      <w:r w:rsidR="00374F3F" w:rsidRP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orriso</w:t>
      </w:r>
      <w:r w:rsid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l</w:t>
      </w:r>
      <w:r w:rsidR="00E26455" w:rsidRP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ocalizad</w:t>
      </w:r>
      <w:r w:rsid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</w:t>
      </w:r>
      <w:r w:rsidR="00E26455" w:rsidRP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no </w:t>
      </w:r>
      <w:proofErr w:type="gramStart"/>
      <w:r w:rsidR="00C60079" w:rsidRP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Residencial Colina</w:t>
      </w:r>
      <w:r w:rsid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proofErr w:type="gramEnd"/>
      <w:r w:rsidR="004B5E45" w:rsidRPr="00374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654E7F" w:rsidRDefault="00654E7F" w:rsidP="00374F3F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4F3F" w:rsidRPr="00374F3F" w:rsidRDefault="00374F3F" w:rsidP="00374F3F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E7F" w:rsidRPr="00374F3F" w:rsidRDefault="00654E7F" w:rsidP="00374F3F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F3F">
        <w:rPr>
          <w:rFonts w:ascii="Times New Roman" w:hAnsi="Times New Roman" w:cs="Times New Roman"/>
          <w:b/>
          <w:sz w:val="24"/>
          <w:szCs w:val="24"/>
        </w:rPr>
        <w:t>JUSTIFICATIVAS</w:t>
      </w:r>
    </w:p>
    <w:p w:rsidR="00B61E9C" w:rsidRPr="00374F3F" w:rsidRDefault="00B61E9C" w:rsidP="00374F3F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1E9C" w:rsidRPr="00374F3F" w:rsidRDefault="00654E7F" w:rsidP="00374F3F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Considerando que </w:t>
      </w:r>
      <w:r w:rsidR="00376C77"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 local está desprotegido da entrada de animais domésticos, </w:t>
      </w:r>
      <w:r w:rsidR="004B5E45"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que ali fazem suas necessidades fisiológicas, </w:t>
      </w:r>
      <w:r w:rsidR="00376C77"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causando doenças nos alunos que </w:t>
      </w:r>
      <w:r w:rsidR="00BA0559"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 utilizam</w:t>
      </w:r>
      <w:r w:rsidR="00376C77"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do local para recreação;</w:t>
      </w:r>
    </w:p>
    <w:p w:rsidR="00376C77" w:rsidRPr="00374F3F" w:rsidRDefault="00376C77" w:rsidP="00374F3F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76C77" w:rsidRPr="00374F3F" w:rsidRDefault="00376C77" w:rsidP="00374F3F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Considerando que os “brinquedos e equipamentos” são de uso exclusivo dos alunos e crianças da escola, e que adultos e adolescentes estão utilizando para outras finalidades, deterio</w:t>
      </w:r>
      <w:r w:rsidR="006E0E16"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rando o local</w:t>
      </w:r>
      <w:r w:rsidR="004B5E45"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6E0E16"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deixando-o sujo </w:t>
      </w:r>
      <w:r w:rsidR="004B5E45"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 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com restos de bebida </w:t>
      </w:r>
      <w:r w:rsidR="004B5E45"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entre 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outros;</w:t>
      </w:r>
    </w:p>
    <w:p w:rsidR="00376C77" w:rsidRPr="00374F3F" w:rsidRDefault="00376C77" w:rsidP="00374F3F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61E9C" w:rsidRPr="00374F3F" w:rsidRDefault="00376C77" w:rsidP="00374F3F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Considerando que </w:t>
      </w:r>
      <w:r w:rsidR="0058738C" w:rsidRPr="00374F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 faz necessário a conservação dos brinquedos e equipamentos para o bom uso da comunidade escolar.</w:t>
      </w:r>
    </w:p>
    <w:p w:rsidR="00B61E9C" w:rsidRPr="00374F3F" w:rsidRDefault="00B61E9C" w:rsidP="00374F3F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54E7F" w:rsidRPr="00374F3F" w:rsidRDefault="00654E7F" w:rsidP="00374F3F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>Assim, esperamos contar com a sensibilidade do Executivo Municipal, a fim de que atenda esta solicitação o mais breve possível.</w:t>
      </w:r>
    </w:p>
    <w:p w:rsidR="00654E7F" w:rsidRPr="00374F3F" w:rsidRDefault="00654E7F" w:rsidP="00374F3F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4E7F" w:rsidRPr="00374F3F" w:rsidRDefault="00654E7F" w:rsidP="00374F3F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>Câmara Municipal de Sorr</w:t>
      </w:r>
      <w:r w:rsidR="004B5E45"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iso, Estado de Mato Grosso, em </w:t>
      </w:r>
      <w:r w:rsidR="00C60079"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>08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374F3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C60079"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>etembro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201</w:t>
      </w:r>
      <w:r w:rsidR="00C60079"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374F3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54E7F" w:rsidRPr="00374F3F" w:rsidRDefault="00654E7F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54E7F" w:rsidRPr="00374F3F" w:rsidRDefault="00654E7F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E7F" w:rsidRPr="00374F3F" w:rsidRDefault="00654E7F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79" w:rsidRPr="00374F3F" w:rsidRDefault="00C60079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079" w:rsidRPr="00374F3F" w:rsidRDefault="00C60079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E7F" w:rsidRPr="00374F3F" w:rsidRDefault="00654E7F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E7F" w:rsidRPr="00374F3F" w:rsidRDefault="00654E7F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F3F">
        <w:rPr>
          <w:rFonts w:ascii="Times New Roman" w:hAnsi="Times New Roman" w:cs="Times New Roman"/>
          <w:b/>
          <w:sz w:val="24"/>
          <w:szCs w:val="24"/>
        </w:rPr>
        <w:t>MARILDA SAVI</w:t>
      </w:r>
    </w:p>
    <w:p w:rsidR="00654E7F" w:rsidRPr="00374F3F" w:rsidRDefault="00654E7F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F3F">
        <w:rPr>
          <w:rFonts w:ascii="Times New Roman" w:hAnsi="Times New Roman" w:cs="Times New Roman"/>
          <w:b/>
          <w:sz w:val="24"/>
          <w:szCs w:val="24"/>
        </w:rPr>
        <w:t>Vereadora PSD</w:t>
      </w:r>
    </w:p>
    <w:p w:rsidR="00654E7F" w:rsidRPr="00374F3F" w:rsidRDefault="00654E7F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738C" w:rsidRPr="00374F3F" w:rsidRDefault="0058738C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738C" w:rsidRPr="00374F3F" w:rsidRDefault="0058738C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E7F" w:rsidRPr="00374F3F" w:rsidRDefault="00654E7F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4655" w:rsidRPr="00374F3F" w:rsidRDefault="00D94655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E7F" w:rsidRPr="00374F3F" w:rsidRDefault="00654E7F" w:rsidP="00374F3F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26455" w:rsidRDefault="00E26455" w:rsidP="00374F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F3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779631" cy="3800475"/>
            <wp:effectExtent l="19050" t="0" r="0" b="0"/>
            <wp:docPr id="1" name="Imagem 1" descr="C:\Users\User\Desktop\ESCOLA MUNICIPAL SORR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COLA MUNICIPAL SORRIS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42" cy="38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3F" w:rsidRDefault="00374F3F" w:rsidP="00374F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F3F" w:rsidRPr="00374F3F" w:rsidRDefault="00374F3F" w:rsidP="00374F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F3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781675" cy="3838575"/>
            <wp:effectExtent l="19050" t="0" r="9525" b="0"/>
            <wp:docPr id="4" name="Imagem 2" descr="C:\Users\User\Desktop\parquinho escola sorr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rquinho escola sorri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64" cy="38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55" w:rsidRPr="00374F3F" w:rsidRDefault="00E26455" w:rsidP="00374F3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26455" w:rsidRPr="00374F3F" w:rsidRDefault="00E26455" w:rsidP="00374F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4F3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686425" cy="3882088"/>
            <wp:effectExtent l="19050" t="0" r="9525" b="0"/>
            <wp:docPr id="3" name="Imagem 3" descr="C:\Users\User\Desktop\escola sorriso parqui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scola sorriso parquinh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68" cy="388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455" w:rsidRPr="00374F3F" w:rsidSect="00374F3F">
      <w:pgSz w:w="11906" w:h="16838"/>
      <w:pgMar w:top="2552" w:right="1416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4E7F"/>
    <w:rsid w:val="000E2040"/>
    <w:rsid w:val="00113418"/>
    <w:rsid w:val="001F7BE4"/>
    <w:rsid w:val="002A5C31"/>
    <w:rsid w:val="00374F3F"/>
    <w:rsid w:val="00376C77"/>
    <w:rsid w:val="004B5E45"/>
    <w:rsid w:val="0058738C"/>
    <w:rsid w:val="005F61D1"/>
    <w:rsid w:val="00654E7F"/>
    <w:rsid w:val="006E0E16"/>
    <w:rsid w:val="007175E9"/>
    <w:rsid w:val="00B61E9C"/>
    <w:rsid w:val="00BA0559"/>
    <w:rsid w:val="00C60079"/>
    <w:rsid w:val="00D94655"/>
    <w:rsid w:val="00E26455"/>
    <w:rsid w:val="00F12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4E7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2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6455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6007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mineia</cp:lastModifiedBy>
  <cp:revision>4</cp:revision>
  <dcterms:created xsi:type="dcterms:W3CDTF">2014-09-08T12:18:00Z</dcterms:created>
  <dcterms:modified xsi:type="dcterms:W3CDTF">2014-09-08T12:50:00Z</dcterms:modified>
</cp:coreProperties>
</file>