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C3E3F" w:rsidRPr="005C3E3F">
        <w:rPr>
          <w:b/>
          <w:i w:val="0"/>
        </w:rPr>
        <w:t>063/2015.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32351A">
        <w:rPr>
          <w:bCs/>
          <w:sz w:val="24"/>
          <w:szCs w:val="24"/>
        </w:rPr>
        <w:t xml:space="preserve"> 06</w:t>
      </w:r>
      <w:r w:rsidR="00171956">
        <w:rPr>
          <w:bCs/>
          <w:sz w:val="24"/>
          <w:szCs w:val="24"/>
        </w:rPr>
        <w:t>/0</w:t>
      </w:r>
      <w:r w:rsidR="0032351A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32351A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5C3E3F">
        <w:rPr>
          <w:bCs/>
          <w:sz w:val="24"/>
          <w:szCs w:val="24"/>
        </w:rPr>
        <w:t>PROJETO DE LEI Nº 078</w:t>
      </w:r>
      <w:r w:rsidR="000947C3" w:rsidRPr="005C3E3F">
        <w:rPr>
          <w:bCs/>
          <w:sz w:val="24"/>
          <w:szCs w:val="24"/>
        </w:rPr>
        <w:t>/2015</w:t>
      </w:r>
      <w:r w:rsidR="00D55FE8" w:rsidRPr="005C3E3F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32351A" w:rsidRPr="0032351A" w:rsidRDefault="007444F4" w:rsidP="0032351A">
      <w:pPr>
        <w:pStyle w:val="Recuodecorpodetexto2"/>
        <w:ind w:left="0"/>
        <w:rPr>
          <w:sz w:val="24"/>
          <w:szCs w:val="24"/>
        </w:rPr>
      </w:pPr>
      <w:r w:rsidRPr="0032351A">
        <w:rPr>
          <w:b/>
          <w:color w:val="000000" w:themeColor="text1"/>
          <w:sz w:val="24"/>
          <w:szCs w:val="24"/>
        </w:rPr>
        <w:t>EMENTA</w:t>
      </w:r>
      <w:r w:rsidR="00156793" w:rsidRPr="0032351A">
        <w:rPr>
          <w:color w:val="000000" w:themeColor="text1"/>
          <w:sz w:val="24"/>
          <w:szCs w:val="24"/>
        </w:rPr>
        <w:t xml:space="preserve">: </w:t>
      </w:r>
      <w:r w:rsidR="0032351A" w:rsidRPr="0032351A">
        <w:rPr>
          <w:sz w:val="24"/>
          <w:szCs w:val="24"/>
        </w:rPr>
        <w:t>Regulamenta a forma de pinturas em prédios públicos e sistema viário no município de Sorriso e dá outras providências.</w:t>
      </w:r>
    </w:p>
    <w:p w:rsidR="00F35F2A" w:rsidRPr="00536777" w:rsidRDefault="00F35F2A" w:rsidP="0032351A">
      <w:pPr>
        <w:jc w:val="both"/>
        <w:rPr>
          <w:color w:val="000000" w:themeColor="text1"/>
        </w:rPr>
      </w:pPr>
      <w:bookmarkStart w:id="0" w:name="_GoBack"/>
      <w:bookmarkEnd w:id="0"/>
    </w:p>
    <w:p w:rsidR="00F35F2A" w:rsidRDefault="00F35F2A" w:rsidP="007325BE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5C3E3F">
        <w:rPr>
          <w:sz w:val="24"/>
          <w:szCs w:val="24"/>
        </w:rPr>
        <w:t>HILTON POLESELLO</w:t>
      </w:r>
      <w:r w:rsidR="005C3E3F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32351A">
        <w:rPr>
          <w:b/>
          <w:bCs/>
          <w:sz w:val="24"/>
          <w:szCs w:val="24"/>
        </w:rPr>
        <w:t>nº 078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5C3E3F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5C3E3F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57489"/>
    <w:rsid w:val="00087C4B"/>
    <w:rsid w:val="000947C3"/>
    <w:rsid w:val="000A1AB9"/>
    <w:rsid w:val="000A21BD"/>
    <w:rsid w:val="000E4B57"/>
    <w:rsid w:val="00144659"/>
    <w:rsid w:val="00156187"/>
    <w:rsid w:val="00156793"/>
    <w:rsid w:val="001575B7"/>
    <w:rsid w:val="00171956"/>
    <w:rsid w:val="0019324B"/>
    <w:rsid w:val="001A1ADB"/>
    <w:rsid w:val="001C5770"/>
    <w:rsid w:val="001F4580"/>
    <w:rsid w:val="00226503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3E3F"/>
    <w:rsid w:val="005C413E"/>
    <w:rsid w:val="00605045"/>
    <w:rsid w:val="00610D06"/>
    <w:rsid w:val="007325BE"/>
    <w:rsid w:val="007444F4"/>
    <w:rsid w:val="00764E95"/>
    <w:rsid w:val="007F354B"/>
    <w:rsid w:val="0088261D"/>
    <w:rsid w:val="0091388E"/>
    <w:rsid w:val="00960327"/>
    <w:rsid w:val="009D6F4B"/>
    <w:rsid w:val="00A00B54"/>
    <w:rsid w:val="00A13A8D"/>
    <w:rsid w:val="00AA3A08"/>
    <w:rsid w:val="00AE6CD9"/>
    <w:rsid w:val="00B22A21"/>
    <w:rsid w:val="00B63812"/>
    <w:rsid w:val="00BA0C79"/>
    <w:rsid w:val="00BE0885"/>
    <w:rsid w:val="00C115E4"/>
    <w:rsid w:val="00C834A9"/>
    <w:rsid w:val="00C87BA2"/>
    <w:rsid w:val="00C95B7C"/>
    <w:rsid w:val="00CD6C6F"/>
    <w:rsid w:val="00D15ECA"/>
    <w:rsid w:val="00D21DB8"/>
    <w:rsid w:val="00D54363"/>
    <w:rsid w:val="00D55FE8"/>
    <w:rsid w:val="00E24477"/>
    <w:rsid w:val="00E46E6C"/>
    <w:rsid w:val="00EB7190"/>
    <w:rsid w:val="00ED597F"/>
    <w:rsid w:val="00EF5DE4"/>
    <w:rsid w:val="00F22CF1"/>
    <w:rsid w:val="00F35F2A"/>
    <w:rsid w:val="00F44A1E"/>
    <w:rsid w:val="00F825ED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2015-07-06T14:12:00Z</dcterms:created>
  <dcterms:modified xsi:type="dcterms:W3CDTF">2015-07-06T15:18:00Z</dcterms:modified>
</cp:coreProperties>
</file>