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A4" w:rsidRDefault="000054A4" w:rsidP="006F49F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6F49F8">
        <w:rPr>
          <w:rFonts w:ascii="Times New Roman" w:hAnsi="Times New Roman" w:cs="Times New Roman"/>
          <w:b/>
          <w:sz w:val="24"/>
          <w:szCs w:val="24"/>
        </w:rPr>
        <w:t>397</w:t>
      </w:r>
      <w:r>
        <w:rPr>
          <w:rFonts w:ascii="Times New Roman" w:hAnsi="Times New Roman" w:cs="Times New Roman"/>
          <w:b/>
          <w:sz w:val="24"/>
          <w:szCs w:val="24"/>
        </w:rPr>
        <w:t>/2015</w:t>
      </w:r>
    </w:p>
    <w:p w:rsidR="000054A4" w:rsidRDefault="000054A4" w:rsidP="006F49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4A4" w:rsidRDefault="000054A4" w:rsidP="006F49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4A4" w:rsidRDefault="000054A4" w:rsidP="006F49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CONSTRUÇÃO DE FAIXA</w:t>
      </w:r>
      <w:r w:rsidR="0032309B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09B">
        <w:rPr>
          <w:rFonts w:ascii="Times New Roman" w:hAnsi="Times New Roman" w:cs="Times New Roman"/>
          <w:b/>
          <w:bCs/>
          <w:sz w:val="24"/>
          <w:szCs w:val="24"/>
        </w:rPr>
        <w:t>PARA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PEDESTRES NA AVENIDA IDEMAR RIEDI E</w:t>
      </w:r>
      <w:r w:rsidR="0032309B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PERIMETRAL SUDESTE, PRÓXIMO AO QUILÔMETRO 751, NO PERÍMETRO URBANO DO MUNICÍPIO DE SORRISO – MT.</w:t>
      </w:r>
    </w:p>
    <w:p w:rsidR="000054A4" w:rsidRDefault="000054A4" w:rsidP="006F49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4A4" w:rsidRDefault="000054A4" w:rsidP="006F49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4A4" w:rsidRDefault="000054A4" w:rsidP="006F49F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– PROS E VEREADORES ABAIXO ASSINADOS,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Dilceu Rossato, Prefeito Municipal</w:t>
      </w:r>
      <w:r w:rsidR="002861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Marcelo Rodrigues Ferraz, Secretário Municipal da Cidade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ao Senhor Émerson Aparecido de Faria, Secretário Municipa</w:t>
      </w:r>
      <w:r w:rsidR="002861C8">
        <w:rPr>
          <w:rFonts w:ascii="Times New Roman" w:hAnsi="Times New Roman" w:cs="Times New Roman"/>
          <w:color w:val="000000" w:themeColor="text1"/>
          <w:sz w:val="24"/>
          <w:szCs w:val="24"/>
        </w:rPr>
        <w:t>l de Obras e Serviços Públicos,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faixa</w:t>
      </w:r>
      <w:r w:rsidR="003230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230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pedestres na Avenida Idemar Riedi</w:t>
      </w:r>
      <w:r w:rsidR="002861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</w:t>
      </w:r>
      <w:r w:rsidR="003230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</w:t>
      </w:r>
      <w:r w:rsidR="002861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Perimetral Sudeste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no Perímetro </w:t>
      </w:r>
      <w:r w:rsidR="006F4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Urbano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Município de Sorriso – MT.</w:t>
      </w:r>
    </w:p>
    <w:p w:rsidR="000054A4" w:rsidRDefault="000054A4" w:rsidP="006F49F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4A4" w:rsidRDefault="000054A4" w:rsidP="006F49F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054A4" w:rsidRDefault="000054A4" w:rsidP="006F49F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A1E" w:rsidRDefault="00503E45" w:rsidP="006F49F8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9D2A1E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D2A1E">
        <w:rPr>
          <w:rFonts w:ascii="Times New Roman" w:hAnsi="Times New Roman" w:cs="Times New Roman"/>
          <w:color w:val="000000"/>
          <w:sz w:val="24"/>
          <w:szCs w:val="24"/>
        </w:rPr>
        <w:t xml:space="preserve"> proximidade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 da Avenida Idemar Riedi e da Perimetral Sudeste,</w:t>
      </w:r>
      <w:r w:rsidR="002861C8">
        <w:rPr>
          <w:rFonts w:ascii="Times New Roman" w:hAnsi="Times New Roman" w:cs="Times New Roman"/>
          <w:color w:val="000000"/>
          <w:sz w:val="24"/>
          <w:szCs w:val="24"/>
        </w:rPr>
        <w:t xml:space="preserve"> está sendo construída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uma passarela para pedestre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dará condições aos munícipes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atravessarem a BR163, porém o fluxo de veículos </w:t>
      </w:r>
      <w:r w:rsidR="009D2A1E">
        <w:rPr>
          <w:rFonts w:ascii="Times New Roman" w:hAnsi="Times New Roman" w:cs="Times New Roman"/>
          <w:color w:val="000000"/>
          <w:sz w:val="24"/>
          <w:szCs w:val="24"/>
        </w:rPr>
        <w:t xml:space="preserve">nas duas 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vias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citadas</w:t>
      </w:r>
      <w:r w:rsidR="009D2A1E">
        <w:rPr>
          <w:rFonts w:ascii="Times New Roman" w:hAnsi="Times New Roman" w:cs="Times New Roman"/>
          <w:color w:val="000000"/>
          <w:sz w:val="24"/>
          <w:szCs w:val="24"/>
        </w:rPr>
        <w:t xml:space="preserve"> é bastante grande, e pode gerar transtorno tanto aos pedestres quanto aos motoristas;</w:t>
      </w:r>
    </w:p>
    <w:p w:rsidR="009D2A1E" w:rsidRDefault="009D2A1E" w:rsidP="006F49F8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61C8" w:rsidRDefault="009D2A1E" w:rsidP="006F49F8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4A4" w:rsidRPr="0076061F">
        <w:rPr>
          <w:rFonts w:ascii="Times New Roman" w:hAnsi="Times New Roman" w:cs="Times New Roman"/>
          <w:color w:val="000000"/>
          <w:sz w:val="24"/>
          <w:szCs w:val="24"/>
        </w:rPr>
        <w:t>Considerando que a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 xml:space="preserve"> construção da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 xml:space="preserve"> referida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 xml:space="preserve"> faixa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 xml:space="preserve"> para pedestre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4A4"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ajudará a reduzir a velocidade dos veículos, ordenando os movimentos dos carros e dos pedestres, dando melhores condições de circulação segura 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>a todos os usuários do trânsito</w:t>
      </w:r>
      <w:r w:rsidR="002861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54A4" w:rsidRDefault="000054A4" w:rsidP="006F49F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1C8" w:rsidRDefault="000054A4" w:rsidP="006F49F8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 construção desta</w:t>
      </w:r>
      <w:r w:rsidR="003230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faixa</w:t>
      </w:r>
      <w:r w:rsidR="003230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061F">
        <w:rPr>
          <w:rFonts w:ascii="Times New Roman" w:hAnsi="Times New Roman" w:cs="Times New Roman"/>
          <w:sz w:val="24"/>
          <w:szCs w:val="24"/>
        </w:rPr>
        <w:t xml:space="preserve"> facilitará a travessia de pedestres portadores de deficiência física</w:t>
      </w:r>
      <w:r>
        <w:rPr>
          <w:rFonts w:ascii="Times New Roman" w:hAnsi="Times New Roman" w:cs="Times New Roman"/>
          <w:sz w:val="24"/>
          <w:szCs w:val="24"/>
        </w:rPr>
        <w:t xml:space="preserve"> ou locomoção reduzida;</w:t>
      </w:r>
      <w:r w:rsidR="002861C8" w:rsidRPr="002861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61C8" w:rsidRDefault="002861C8" w:rsidP="006F49F8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61C8" w:rsidRPr="002861C8" w:rsidRDefault="002861C8" w:rsidP="006F49F8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 assim sendo, solicitamos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considerar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viabilidade de construção da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faixa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pedestre com urgência.</w:t>
      </w:r>
    </w:p>
    <w:p w:rsidR="000054A4" w:rsidRDefault="000054A4" w:rsidP="006F49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4A4" w:rsidRDefault="000054A4" w:rsidP="006F49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6560A3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bookmarkStart w:id="0" w:name="_GoBack"/>
      <w:bookmarkEnd w:id="0"/>
      <w:r w:rsidR="00286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6F49F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861C8">
        <w:rPr>
          <w:rFonts w:ascii="Times New Roman" w:hAnsi="Times New Roman" w:cs="Times New Roman"/>
          <w:color w:val="000000" w:themeColor="text1"/>
          <w:sz w:val="24"/>
          <w:szCs w:val="24"/>
        </w:rPr>
        <w:t>ovembro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2015.</w:t>
      </w:r>
    </w:p>
    <w:p w:rsidR="000054A4" w:rsidRDefault="000054A4" w:rsidP="006F49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4A4" w:rsidRDefault="000054A4" w:rsidP="006F49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49F8" w:rsidRDefault="006F49F8" w:rsidP="006F49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118"/>
        <w:gridCol w:w="3118"/>
        <w:gridCol w:w="3118"/>
      </w:tblGrid>
      <w:tr w:rsidR="000054A4" w:rsidTr="00045DD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54A4" w:rsidRDefault="000054A4" w:rsidP="006F49F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54A4" w:rsidRDefault="000054A4" w:rsidP="006F49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0054A4" w:rsidRDefault="000054A4" w:rsidP="006F49F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  <w:p w:rsidR="000054A4" w:rsidRDefault="000054A4" w:rsidP="006F49F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54A4" w:rsidRDefault="000054A4" w:rsidP="006F49F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54A4" w:rsidRDefault="000054A4" w:rsidP="006F49F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54A4" w:rsidTr="00045DD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4A4" w:rsidRDefault="000054A4" w:rsidP="006F49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0054A4" w:rsidRDefault="000054A4" w:rsidP="006F49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PMDB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4A4" w:rsidRDefault="000054A4" w:rsidP="006F49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0054A4" w:rsidRDefault="000054A4" w:rsidP="006F49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4A4" w:rsidRDefault="000054A4" w:rsidP="006F49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0054A4" w:rsidRDefault="000054A4" w:rsidP="006F49F8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Default="006F49F8" w:rsidP="006F49F8">
      <w:pPr>
        <w:spacing w:after="0" w:line="240" w:lineRule="auto"/>
      </w:pPr>
    </w:p>
    <w:sectPr w:rsidR="00690E7F" w:rsidSect="006F49F8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4A4"/>
    <w:rsid w:val="000054A4"/>
    <w:rsid w:val="00144ED3"/>
    <w:rsid w:val="002861C8"/>
    <w:rsid w:val="0032309B"/>
    <w:rsid w:val="00503E45"/>
    <w:rsid w:val="006560A3"/>
    <w:rsid w:val="006F49F8"/>
    <w:rsid w:val="00935B8D"/>
    <w:rsid w:val="009D2A1E"/>
    <w:rsid w:val="00E25357"/>
    <w:rsid w:val="00F42AB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A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0054A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054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54A4"/>
    <w:pPr>
      <w:ind w:left="720"/>
      <w:contextualSpacing/>
    </w:pPr>
  </w:style>
  <w:style w:type="table" w:styleId="Tabelacomgrade">
    <w:name w:val="Table Grid"/>
    <w:basedOn w:val="Tabelanormal"/>
    <w:uiPriority w:val="59"/>
    <w:rsid w:val="000054A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0054A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54A4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A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0054A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054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54A4"/>
    <w:pPr>
      <w:ind w:left="720"/>
      <w:contextualSpacing/>
    </w:pPr>
  </w:style>
  <w:style w:type="table" w:styleId="Tabelacomgrade">
    <w:name w:val="Table Grid"/>
    <w:basedOn w:val="Tabelanormal"/>
    <w:uiPriority w:val="59"/>
    <w:rsid w:val="000054A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0054A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54A4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2015-11-03T10:42:00Z</dcterms:created>
  <dcterms:modified xsi:type="dcterms:W3CDTF">2015-11-09T14:43:00Z</dcterms:modified>
</cp:coreProperties>
</file>