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40" w:rsidRPr="00256D2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6E14A0">
        <w:rPr>
          <w:rFonts w:ascii="Times New Roman" w:hAnsi="Times New Roman"/>
          <w:color w:val="FF0000"/>
          <w:sz w:val="24"/>
          <w:szCs w:val="24"/>
        </w:rPr>
        <w:t>000/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B46440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46440" w:rsidRPr="00256D2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440" w:rsidRPr="005B666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B46440" w:rsidRPr="005B6667" w:rsidRDefault="00B46440" w:rsidP="00B464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DEVANIL BARBOSA</w:t>
      </w:r>
      <w:bookmarkEnd w:id="0"/>
    </w:p>
    <w:p w:rsidR="00B46440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Secretário Municipal de </w:t>
      </w:r>
      <w:r>
        <w:rPr>
          <w:rFonts w:ascii="Times New Roman" w:hAnsi="Times New Roman"/>
          <w:sz w:val="24"/>
          <w:szCs w:val="24"/>
        </w:rPr>
        <w:t>Saúde e Saneamento</w:t>
      </w:r>
    </w:p>
    <w:p w:rsidR="00B46440" w:rsidRPr="005B666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B46440" w:rsidRPr="005B666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440" w:rsidRPr="006D6FAA" w:rsidRDefault="00B46440" w:rsidP="00B4644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Requerimentos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B46440" w:rsidRPr="00256D27" w:rsidRDefault="00B46440" w:rsidP="00B464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Pr="005B666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B46440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Default="00B46440" w:rsidP="00B4644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Default="00B46440" w:rsidP="00B4644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</w:t>
      </w:r>
      <w:r>
        <w:rPr>
          <w:rFonts w:ascii="Times New Roman" w:hAnsi="Times New Roman"/>
          <w:sz w:val="24"/>
          <w:szCs w:val="24"/>
        </w:rPr>
        <w:t>os Re</w:t>
      </w:r>
      <w:r>
        <w:rPr>
          <w:rFonts w:ascii="Times New Roman" w:hAnsi="Times New Roman"/>
          <w:sz w:val="24"/>
          <w:szCs w:val="24"/>
        </w:rPr>
        <w:t>querimento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nº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16/2017</w:t>
      </w:r>
      <w:r>
        <w:rPr>
          <w:rFonts w:ascii="Times New Roman" w:hAnsi="Times New Roman"/>
          <w:sz w:val="24"/>
          <w:szCs w:val="24"/>
        </w:rPr>
        <w:t xml:space="preserve"> e 17/2017</w:t>
      </w:r>
      <w:r>
        <w:rPr>
          <w:rFonts w:ascii="Times New Roman" w:hAnsi="Times New Roman"/>
          <w:sz w:val="24"/>
          <w:szCs w:val="24"/>
        </w:rPr>
        <w:t>, que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B46440" w:rsidRPr="00256D27" w:rsidRDefault="00B46440" w:rsidP="00B4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440" w:rsidRDefault="00B46440" w:rsidP="00B4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440" w:rsidRPr="00256D27" w:rsidRDefault="00B46440" w:rsidP="00B464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9C61E1" w:rsidRPr="00B46440" w:rsidRDefault="00B46440" w:rsidP="00B464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9C61E1" w:rsidRPr="00B46440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40"/>
    <w:rsid w:val="001249FA"/>
    <w:rsid w:val="00AF627D"/>
    <w:rsid w:val="00B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4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44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2017-02-16T11:26:00Z</dcterms:created>
  <dcterms:modified xsi:type="dcterms:W3CDTF">2017-02-16T11:31:00Z</dcterms:modified>
</cp:coreProperties>
</file>